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48FF" w14:textId="77777777" w:rsidR="00554E6A" w:rsidRPr="00965F4A" w:rsidRDefault="00C47249" w:rsidP="00C03F2B">
      <w:pPr>
        <w:jc w:val="right"/>
        <w:rPr>
          <w:sz w:val="24"/>
          <w:szCs w:val="24"/>
        </w:rPr>
      </w:pPr>
      <w:r w:rsidRPr="00965F4A">
        <w:rPr>
          <w:rFonts w:hint="eastAsia"/>
          <w:sz w:val="24"/>
          <w:szCs w:val="24"/>
        </w:rPr>
        <w:t>（様式</w:t>
      </w:r>
      <w:r w:rsidR="00D0431E" w:rsidRPr="00965F4A">
        <w:rPr>
          <w:rFonts w:hint="eastAsia"/>
          <w:sz w:val="24"/>
          <w:szCs w:val="24"/>
        </w:rPr>
        <w:t>第</w:t>
      </w:r>
      <w:r w:rsidR="001F48BA" w:rsidRPr="00965F4A">
        <w:rPr>
          <w:rFonts w:hint="eastAsia"/>
          <w:sz w:val="24"/>
          <w:szCs w:val="24"/>
        </w:rPr>
        <w:t>２</w:t>
      </w:r>
      <w:r w:rsidR="00D0431E" w:rsidRPr="00965F4A">
        <w:rPr>
          <w:rFonts w:hint="eastAsia"/>
          <w:sz w:val="24"/>
          <w:szCs w:val="24"/>
        </w:rPr>
        <w:t>号</w:t>
      </w:r>
      <w:r w:rsidRPr="00965F4A">
        <w:rPr>
          <w:rFonts w:hint="eastAsia"/>
          <w:sz w:val="24"/>
          <w:szCs w:val="24"/>
        </w:rPr>
        <w:t>）</w:t>
      </w:r>
    </w:p>
    <w:p w14:paraId="3C214849" w14:textId="77777777" w:rsidR="001F48BA" w:rsidRPr="00965F4A" w:rsidRDefault="001F48BA" w:rsidP="001F48BA">
      <w:pPr>
        <w:rPr>
          <w:sz w:val="24"/>
          <w:szCs w:val="24"/>
        </w:rPr>
      </w:pPr>
    </w:p>
    <w:p w14:paraId="63DEF6B4" w14:textId="77777777" w:rsidR="001F48BA" w:rsidRPr="00965F4A" w:rsidRDefault="001F48BA" w:rsidP="001F48BA">
      <w:pPr>
        <w:rPr>
          <w:sz w:val="24"/>
          <w:szCs w:val="24"/>
        </w:rPr>
      </w:pPr>
    </w:p>
    <w:p w14:paraId="7BAB3D97" w14:textId="77777777" w:rsidR="00B0165E" w:rsidRPr="00965F4A" w:rsidRDefault="000C04D7" w:rsidP="000C04D7">
      <w:pPr>
        <w:jc w:val="center"/>
        <w:rPr>
          <w:sz w:val="32"/>
          <w:szCs w:val="32"/>
        </w:rPr>
      </w:pPr>
      <w:r w:rsidRPr="00965F4A">
        <w:rPr>
          <w:rFonts w:hint="eastAsia"/>
          <w:sz w:val="32"/>
          <w:szCs w:val="32"/>
        </w:rPr>
        <w:t>誓　　約　　書</w:t>
      </w:r>
    </w:p>
    <w:p w14:paraId="7366C0C4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47FE033B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6CEDB27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BA5682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95B66F" w14:textId="77777777" w:rsidR="00904F6E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>（</w:t>
      </w:r>
      <w:r w:rsidR="00765175">
        <w:rPr>
          <w:rFonts w:ascii="ＭＳ 明朝" w:hAnsi="ＭＳ 明朝" w:hint="eastAsia"/>
          <w:sz w:val="24"/>
          <w:szCs w:val="24"/>
        </w:rPr>
        <w:t>宛先</w:t>
      </w:r>
      <w:r w:rsidRPr="00904F6E">
        <w:rPr>
          <w:rFonts w:ascii="ＭＳ 明朝" w:hAnsi="ＭＳ 明朝" w:hint="eastAsia"/>
          <w:sz w:val="24"/>
          <w:szCs w:val="24"/>
        </w:rPr>
        <w:t>）</w:t>
      </w:r>
    </w:p>
    <w:p w14:paraId="4D8487E1" w14:textId="77777777" w:rsidR="001F48BA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 xml:space="preserve">　　埼玉県知事</w:t>
      </w:r>
    </w:p>
    <w:p w14:paraId="705DAE7C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54FBAC87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56169D0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3C92AAD3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61B02A9B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3E5F60DD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6C13CEFB" w14:textId="2729BE2A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3B0988" w:rsidRPr="003B0988">
        <w:rPr>
          <w:rFonts w:hAnsi="ＭＳ 明朝" w:hint="eastAsia"/>
        </w:rPr>
        <w:t>メタバース空間を活用した不登校児童生徒等支援業務委託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9A08CA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4EF86513" w14:textId="77777777" w:rsidR="000C04D7" w:rsidRPr="009B45B9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2A4A6757" w14:textId="77777777" w:rsidR="00FD77B9" w:rsidRPr="00837F18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6B3B7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3D5FDC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76A80C" w14:textId="77777777" w:rsidR="00C773A7" w:rsidRPr="003B0988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3B0988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C4BA" w14:textId="77777777" w:rsidR="00F0222A" w:rsidRDefault="00F0222A" w:rsidP="00B809BD">
      <w:r>
        <w:separator/>
      </w:r>
    </w:p>
  </w:endnote>
  <w:endnote w:type="continuationSeparator" w:id="0">
    <w:p w14:paraId="41830734" w14:textId="77777777" w:rsidR="00F0222A" w:rsidRDefault="00F0222A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DB50" w14:textId="77777777" w:rsidR="00F0222A" w:rsidRDefault="00F0222A" w:rsidP="00B809BD">
      <w:r>
        <w:separator/>
      </w:r>
    </w:p>
  </w:footnote>
  <w:footnote w:type="continuationSeparator" w:id="0">
    <w:p w14:paraId="76596B4E" w14:textId="77777777" w:rsidR="00F0222A" w:rsidRDefault="00F0222A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32EA8"/>
    <w:rsid w:val="00050DDA"/>
    <w:rsid w:val="0005236D"/>
    <w:rsid w:val="0006212B"/>
    <w:rsid w:val="00064428"/>
    <w:rsid w:val="000968F3"/>
    <w:rsid w:val="000C04D7"/>
    <w:rsid w:val="000E6AA7"/>
    <w:rsid w:val="00122A93"/>
    <w:rsid w:val="00147A40"/>
    <w:rsid w:val="001C27D4"/>
    <w:rsid w:val="001C31EA"/>
    <w:rsid w:val="001F48BA"/>
    <w:rsid w:val="00251A59"/>
    <w:rsid w:val="002938D5"/>
    <w:rsid w:val="003513CB"/>
    <w:rsid w:val="003904A1"/>
    <w:rsid w:val="003B0988"/>
    <w:rsid w:val="003B6CF1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C043C"/>
    <w:rsid w:val="005E168D"/>
    <w:rsid w:val="00691066"/>
    <w:rsid w:val="00727D55"/>
    <w:rsid w:val="00754973"/>
    <w:rsid w:val="00765175"/>
    <w:rsid w:val="007B0314"/>
    <w:rsid w:val="007D0D5F"/>
    <w:rsid w:val="00837F18"/>
    <w:rsid w:val="008A0C7A"/>
    <w:rsid w:val="008C7B31"/>
    <w:rsid w:val="008D5F50"/>
    <w:rsid w:val="009005A8"/>
    <w:rsid w:val="00901420"/>
    <w:rsid w:val="00904F6E"/>
    <w:rsid w:val="00911DD0"/>
    <w:rsid w:val="00933DD4"/>
    <w:rsid w:val="0094729E"/>
    <w:rsid w:val="00963FB8"/>
    <w:rsid w:val="00965F4A"/>
    <w:rsid w:val="00991614"/>
    <w:rsid w:val="0099340F"/>
    <w:rsid w:val="009A08CA"/>
    <w:rsid w:val="009B45B9"/>
    <w:rsid w:val="009D536A"/>
    <w:rsid w:val="00A379B9"/>
    <w:rsid w:val="00A54BE5"/>
    <w:rsid w:val="00A610B7"/>
    <w:rsid w:val="00AA38F4"/>
    <w:rsid w:val="00AB5547"/>
    <w:rsid w:val="00AD0127"/>
    <w:rsid w:val="00B0165E"/>
    <w:rsid w:val="00B01DED"/>
    <w:rsid w:val="00B22A4C"/>
    <w:rsid w:val="00B36156"/>
    <w:rsid w:val="00B648AC"/>
    <w:rsid w:val="00B67431"/>
    <w:rsid w:val="00B809BD"/>
    <w:rsid w:val="00B863A0"/>
    <w:rsid w:val="00B90038"/>
    <w:rsid w:val="00B93074"/>
    <w:rsid w:val="00BE4CB6"/>
    <w:rsid w:val="00BE654E"/>
    <w:rsid w:val="00BF46EA"/>
    <w:rsid w:val="00C03F2B"/>
    <w:rsid w:val="00C12861"/>
    <w:rsid w:val="00C47249"/>
    <w:rsid w:val="00C773A7"/>
    <w:rsid w:val="00CA6309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F6400"/>
    <w:rsid w:val="00F0222A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690A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加藤 拓（生徒指導課）</cp:lastModifiedBy>
  <cp:revision>26</cp:revision>
  <cp:lastPrinted>2024-05-21T08:31:00Z</cp:lastPrinted>
  <dcterms:created xsi:type="dcterms:W3CDTF">2019-04-09T15:13:00Z</dcterms:created>
  <dcterms:modified xsi:type="dcterms:W3CDTF">2025-03-03T11:55:00Z</dcterms:modified>
</cp:coreProperties>
</file>