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FE55" w14:textId="3FD5071A"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187DBAC7"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2A732B1A" wp14:editId="1F4950E0">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1A520364" w14:textId="77777777" w:rsidR="00F15772" w:rsidRDefault="00F15772" w:rsidP="00DD3D6D"/>
                          <w:p w14:paraId="5758D484" w14:textId="77777777" w:rsidR="00F15772" w:rsidRDefault="00F15772" w:rsidP="00DD3D6D">
                            <w:pPr>
                              <w:jc w:val="center"/>
                              <w:rPr>
                                <w:b/>
                                <w:sz w:val="32"/>
                                <w:szCs w:val="32"/>
                              </w:rPr>
                            </w:pPr>
                            <w:r>
                              <w:rPr>
                                <w:rFonts w:hint="eastAsia"/>
                                <w:b/>
                                <w:sz w:val="32"/>
                                <w:szCs w:val="32"/>
                              </w:rPr>
                              <w:t>誓　約　書</w:t>
                            </w:r>
                          </w:p>
                          <w:p w14:paraId="05DDA6D8" w14:textId="77777777" w:rsidR="00F15772" w:rsidRDefault="00F15772" w:rsidP="00DD3D6D">
                            <w:pPr>
                              <w:jc w:val="center"/>
                              <w:rPr>
                                <w:b/>
                                <w:sz w:val="32"/>
                                <w:szCs w:val="32"/>
                              </w:rPr>
                            </w:pPr>
                          </w:p>
                          <w:p w14:paraId="23566C9C"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59162B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5857367" w14:textId="77777777" w:rsidR="00F15772" w:rsidRDefault="00F15772" w:rsidP="00D23118">
                            <w:pPr>
                              <w:ind w:leftChars="67" w:left="141" w:rightChars="62" w:right="130"/>
                              <w:jc w:val="left"/>
                              <w:rPr>
                                <w:sz w:val="24"/>
                              </w:rPr>
                            </w:pPr>
                          </w:p>
                          <w:p w14:paraId="1BA91D99" w14:textId="77777777" w:rsidR="00F15772" w:rsidRDefault="00F15772" w:rsidP="00D23118">
                            <w:pPr>
                              <w:ind w:leftChars="67" w:left="141" w:rightChars="62" w:right="130"/>
                              <w:jc w:val="left"/>
                              <w:rPr>
                                <w:sz w:val="24"/>
                              </w:rPr>
                            </w:pPr>
                          </w:p>
                          <w:p w14:paraId="41E12EB4" w14:textId="6B215EB6"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655455" w:rsidRPr="0088443D">
                              <w:rPr>
                                <w:rFonts w:hint="eastAsia"/>
                                <w:iCs/>
                                <w:sz w:val="24"/>
                              </w:rPr>
                              <w:t>＜</w:t>
                            </w:r>
                            <w:r w:rsidR="0088443D" w:rsidRPr="0088443D">
                              <w:rPr>
                                <w:rFonts w:ascii="BIZ UDPゴシック" w:eastAsia="BIZ UDPゴシック" w:hAnsi="BIZ UDPゴシック" w:hint="eastAsia"/>
                                <w:iCs/>
                                <w:sz w:val="24"/>
                              </w:rPr>
                              <w:t>さいたま文学館</w:t>
                            </w:r>
                            <w:r w:rsidR="002356E5">
                              <w:rPr>
                                <w:rFonts w:ascii="BIZ UDPゴシック" w:eastAsia="BIZ UDPゴシック" w:hAnsi="BIZ UDPゴシック" w:hint="eastAsia"/>
                                <w:iCs/>
                                <w:sz w:val="24"/>
                              </w:rPr>
                              <w:t xml:space="preserve">　</w:t>
                            </w:r>
                            <w:r w:rsidR="0088443D" w:rsidRPr="0088443D">
                              <w:rPr>
                                <w:rFonts w:ascii="BIZ UDPゴシック" w:eastAsia="BIZ UDPゴシック" w:hAnsi="BIZ UDPゴシック" w:hint="eastAsia"/>
                                <w:iCs/>
                                <w:sz w:val="24"/>
                              </w:rPr>
                              <w:t>ホール（文学ホール）</w:t>
                            </w:r>
                            <w:r w:rsidR="00655455" w:rsidRPr="0088443D">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76C98B1A" w14:textId="4FC5208A" w:rsidR="001B4F87" w:rsidRDefault="005946FC" w:rsidP="00D23118">
                            <w:pPr>
                              <w:ind w:leftChars="67" w:left="568" w:rightChars="62" w:right="130" w:hangingChars="178" w:hanging="427"/>
                              <w:jc w:val="left"/>
                              <w:rPr>
                                <w:sz w:val="24"/>
                              </w:rPr>
                            </w:pPr>
                            <w:r>
                              <w:rPr>
                                <w:rFonts w:hint="eastAsia"/>
                                <w:sz w:val="24"/>
                              </w:rPr>
                              <w:t xml:space="preserve">　２．</w:t>
                            </w:r>
                            <w:r w:rsidR="00655455" w:rsidRPr="0088443D">
                              <w:rPr>
                                <w:rFonts w:hint="eastAsia"/>
                                <w:iCs/>
                                <w:sz w:val="24"/>
                              </w:rPr>
                              <w:t>＜</w:t>
                            </w:r>
                            <w:r w:rsidR="0088443D">
                              <w:rPr>
                                <w:rFonts w:ascii="BIZ UDPゴシック" w:eastAsia="BIZ UDPゴシック" w:hAnsi="BIZ UDPゴシック" w:hint="eastAsia"/>
                                <w:sz w:val="24"/>
                              </w:rPr>
                              <w:t>さいたま文学館</w:t>
                            </w:r>
                            <w:r w:rsidR="002356E5">
                              <w:rPr>
                                <w:rFonts w:ascii="BIZ UDPゴシック" w:eastAsia="BIZ UDPゴシック" w:hAnsi="BIZ UDPゴシック" w:hint="eastAsia"/>
                                <w:sz w:val="24"/>
                              </w:rPr>
                              <w:t xml:space="preserve">　</w:t>
                            </w:r>
                            <w:r w:rsidR="0088443D">
                              <w:rPr>
                                <w:rFonts w:ascii="BIZ UDPゴシック" w:eastAsia="BIZ UDPゴシック" w:hAnsi="BIZ UDPゴシック" w:hint="eastAsia"/>
                                <w:sz w:val="24"/>
                              </w:rPr>
                              <w:t>ホール（文学ホール）</w:t>
                            </w:r>
                            <w:r w:rsidR="00655455" w:rsidRPr="0088443D">
                              <w:rPr>
                                <w:rFonts w:hint="eastAsia"/>
                                <w:iCs/>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2CEA4AE0"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34732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4D6AB6B1"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11EF86FC"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2D1A2D7E" w14:textId="77777777" w:rsidR="00F15772" w:rsidRDefault="00F15772" w:rsidP="00D23118">
                            <w:pPr>
                              <w:ind w:rightChars="62" w:right="130"/>
                              <w:jc w:val="left"/>
                              <w:rPr>
                                <w:sz w:val="24"/>
                              </w:rPr>
                            </w:pPr>
                          </w:p>
                          <w:p w14:paraId="604FFA3C" w14:textId="77777777" w:rsidR="00F15772" w:rsidRDefault="00F15772" w:rsidP="00D23118">
                            <w:pPr>
                              <w:ind w:rightChars="62" w:right="130"/>
                              <w:jc w:val="left"/>
                              <w:rPr>
                                <w:sz w:val="24"/>
                              </w:rPr>
                            </w:pPr>
                          </w:p>
                          <w:p w14:paraId="773FCA3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653E0BA1" w14:textId="77777777" w:rsidR="00F15772" w:rsidRDefault="00F15772" w:rsidP="00D23118">
                            <w:pPr>
                              <w:ind w:leftChars="67" w:left="141" w:rightChars="62" w:right="130"/>
                              <w:jc w:val="right"/>
                              <w:rPr>
                                <w:sz w:val="24"/>
                              </w:rPr>
                            </w:pPr>
                          </w:p>
                          <w:p w14:paraId="1851035F"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6FB0BDB"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1802C12E"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CB9B57D"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3B744398"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7651E7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F1C8659"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45AE85D"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32B1A"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1A520364" w14:textId="77777777" w:rsidR="00F15772" w:rsidRDefault="00F15772" w:rsidP="00DD3D6D"/>
                    <w:p w14:paraId="5758D484" w14:textId="77777777" w:rsidR="00F15772" w:rsidRDefault="00F15772" w:rsidP="00DD3D6D">
                      <w:pPr>
                        <w:jc w:val="center"/>
                        <w:rPr>
                          <w:b/>
                          <w:sz w:val="32"/>
                          <w:szCs w:val="32"/>
                        </w:rPr>
                      </w:pPr>
                      <w:r>
                        <w:rPr>
                          <w:rFonts w:hint="eastAsia"/>
                          <w:b/>
                          <w:sz w:val="32"/>
                          <w:szCs w:val="32"/>
                        </w:rPr>
                        <w:t>誓　約　書</w:t>
                      </w:r>
                    </w:p>
                    <w:p w14:paraId="05DDA6D8" w14:textId="77777777" w:rsidR="00F15772" w:rsidRDefault="00F15772" w:rsidP="00DD3D6D">
                      <w:pPr>
                        <w:jc w:val="center"/>
                        <w:rPr>
                          <w:b/>
                          <w:sz w:val="32"/>
                          <w:szCs w:val="32"/>
                        </w:rPr>
                      </w:pPr>
                    </w:p>
                    <w:p w14:paraId="23566C9C"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59162B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5857367" w14:textId="77777777" w:rsidR="00F15772" w:rsidRDefault="00F15772" w:rsidP="00D23118">
                      <w:pPr>
                        <w:ind w:leftChars="67" w:left="141" w:rightChars="62" w:right="130"/>
                        <w:jc w:val="left"/>
                        <w:rPr>
                          <w:sz w:val="24"/>
                        </w:rPr>
                      </w:pPr>
                    </w:p>
                    <w:p w14:paraId="1BA91D99" w14:textId="77777777" w:rsidR="00F15772" w:rsidRDefault="00F15772" w:rsidP="00D23118">
                      <w:pPr>
                        <w:ind w:leftChars="67" w:left="141" w:rightChars="62" w:right="130"/>
                        <w:jc w:val="left"/>
                        <w:rPr>
                          <w:sz w:val="24"/>
                        </w:rPr>
                      </w:pPr>
                    </w:p>
                    <w:p w14:paraId="41E12EB4" w14:textId="6B215EB6"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655455" w:rsidRPr="0088443D">
                        <w:rPr>
                          <w:rFonts w:hint="eastAsia"/>
                          <w:iCs/>
                          <w:sz w:val="24"/>
                        </w:rPr>
                        <w:t>＜</w:t>
                      </w:r>
                      <w:r w:rsidR="0088443D" w:rsidRPr="0088443D">
                        <w:rPr>
                          <w:rFonts w:ascii="BIZ UDPゴシック" w:eastAsia="BIZ UDPゴシック" w:hAnsi="BIZ UDPゴシック" w:hint="eastAsia"/>
                          <w:iCs/>
                          <w:sz w:val="24"/>
                        </w:rPr>
                        <w:t>さいたま文学館</w:t>
                      </w:r>
                      <w:r w:rsidR="002356E5">
                        <w:rPr>
                          <w:rFonts w:ascii="BIZ UDPゴシック" w:eastAsia="BIZ UDPゴシック" w:hAnsi="BIZ UDPゴシック" w:hint="eastAsia"/>
                          <w:iCs/>
                          <w:sz w:val="24"/>
                        </w:rPr>
                        <w:t xml:space="preserve">　</w:t>
                      </w:r>
                      <w:r w:rsidR="0088443D" w:rsidRPr="0088443D">
                        <w:rPr>
                          <w:rFonts w:ascii="BIZ UDPゴシック" w:eastAsia="BIZ UDPゴシック" w:hAnsi="BIZ UDPゴシック" w:hint="eastAsia"/>
                          <w:iCs/>
                          <w:sz w:val="24"/>
                        </w:rPr>
                        <w:t>ホール（文学ホール）</w:t>
                      </w:r>
                      <w:r w:rsidR="00655455" w:rsidRPr="0088443D">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76C98B1A" w14:textId="4FC5208A" w:rsidR="001B4F87" w:rsidRDefault="005946FC" w:rsidP="00D23118">
                      <w:pPr>
                        <w:ind w:leftChars="67" w:left="568" w:rightChars="62" w:right="130" w:hangingChars="178" w:hanging="427"/>
                        <w:jc w:val="left"/>
                        <w:rPr>
                          <w:sz w:val="24"/>
                        </w:rPr>
                      </w:pPr>
                      <w:r>
                        <w:rPr>
                          <w:rFonts w:hint="eastAsia"/>
                          <w:sz w:val="24"/>
                        </w:rPr>
                        <w:t xml:space="preserve">　２．</w:t>
                      </w:r>
                      <w:r w:rsidR="00655455" w:rsidRPr="0088443D">
                        <w:rPr>
                          <w:rFonts w:hint="eastAsia"/>
                          <w:iCs/>
                          <w:sz w:val="24"/>
                        </w:rPr>
                        <w:t>＜</w:t>
                      </w:r>
                      <w:r w:rsidR="0088443D">
                        <w:rPr>
                          <w:rFonts w:ascii="BIZ UDPゴシック" w:eastAsia="BIZ UDPゴシック" w:hAnsi="BIZ UDPゴシック" w:hint="eastAsia"/>
                          <w:sz w:val="24"/>
                        </w:rPr>
                        <w:t>さいたま文学館</w:t>
                      </w:r>
                      <w:r w:rsidR="002356E5">
                        <w:rPr>
                          <w:rFonts w:ascii="BIZ UDPゴシック" w:eastAsia="BIZ UDPゴシック" w:hAnsi="BIZ UDPゴシック" w:hint="eastAsia"/>
                          <w:sz w:val="24"/>
                        </w:rPr>
                        <w:t xml:space="preserve">　</w:t>
                      </w:r>
                      <w:r w:rsidR="0088443D">
                        <w:rPr>
                          <w:rFonts w:ascii="BIZ UDPゴシック" w:eastAsia="BIZ UDPゴシック" w:hAnsi="BIZ UDPゴシック" w:hint="eastAsia"/>
                          <w:sz w:val="24"/>
                        </w:rPr>
                        <w:t>ホール（文学ホール）</w:t>
                      </w:r>
                      <w:r w:rsidR="00655455" w:rsidRPr="0088443D">
                        <w:rPr>
                          <w:rFonts w:hint="eastAsia"/>
                          <w:iCs/>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2CEA4AE0"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34732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4D6AB6B1"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11EF86FC"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2D1A2D7E" w14:textId="77777777" w:rsidR="00F15772" w:rsidRDefault="00F15772" w:rsidP="00D23118">
                      <w:pPr>
                        <w:ind w:rightChars="62" w:right="130"/>
                        <w:jc w:val="left"/>
                        <w:rPr>
                          <w:sz w:val="24"/>
                        </w:rPr>
                      </w:pPr>
                    </w:p>
                    <w:p w14:paraId="604FFA3C" w14:textId="77777777" w:rsidR="00F15772" w:rsidRDefault="00F15772" w:rsidP="00D23118">
                      <w:pPr>
                        <w:ind w:rightChars="62" w:right="130"/>
                        <w:jc w:val="left"/>
                        <w:rPr>
                          <w:sz w:val="24"/>
                        </w:rPr>
                      </w:pPr>
                    </w:p>
                    <w:p w14:paraId="773FCA3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653E0BA1" w14:textId="77777777" w:rsidR="00F15772" w:rsidRDefault="00F15772" w:rsidP="00D23118">
                      <w:pPr>
                        <w:ind w:leftChars="67" w:left="141" w:rightChars="62" w:right="130"/>
                        <w:jc w:val="right"/>
                        <w:rPr>
                          <w:sz w:val="24"/>
                        </w:rPr>
                      </w:pPr>
                    </w:p>
                    <w:p w14:paraId="1851035F"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6FB0BDB"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1802C12E"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CB9B57D"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3B744398"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7651E7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3F1C8659"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45AE85D"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2C79" w14:textId="77777777" w:rsidR="00A20ECB" w:rsidRDefault="00A20ECB" w:rsidP="00425F35">
      <w:r>
        <w:separator/>
      </w:r>
    </w:p>
  </w:endnote>
  <w:endnote w:type="continuationSeparator" w:id="0">
    <w:p w14:paraId="4607C382" w14:textId="77777777" w:rsidR="00A20ECB" w:rsidRDefault="00A20ECB"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673D" w14:textId="77777777" w:rsidR="00A20ECB" w:rsidRDefault="00A20ECB" w:rsidP="00425F35">
      <w:r>
        <w:separator/>
      </w:r>
    </w:p>
  </w:footnote>
  <w:footnote w:type="continuationSeparator" w:id="0">
    <w:p w14:paraId="3D1A32BC" w14:textId="77777777" w:rsidR="00A20ECB" w:rsidRDefault="00A20ECB"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048998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356E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0DC0"/>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8443D"/>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262E"/>
    <w:rsid w:val="009D4C10"/>
    <w:rsid w:val="009D7B28"/>
    <w:rsid w:val="009E4E86"/>
    <w:rsid w:val="009F65EF"/>
    <w:rsid w:val="00A12D4C"/>
    <w:rsid w:val="00A20ECB"/>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C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2025-08-08T02:01:00Z</dcterms:modified>
</cp:coreProperties>
</file>