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C2031" w14:textId="77777777" w:rsidR="000B3424" w:rsidRPr="00C276F5" w:rsidRDefault="000B3424" w:rsidP="000B3424">
      <w:pPr>
        <w:autoSpaceDE w:val="0"/>
        <w:autoSpaceDN w:val="0"/>
        <w:rPr>
          <w:rFonts w:hAnsi="ＭＳ 明朝" w:cs="ＭＳ 明朝"/>
          <w:kern w:val="0"/>
          <w:sz w:val="24"/>
          <w:szCs w:val="24"/>
        </w:rPr>
      </w:pPr>
      <w:r w:rsidRPr="00C276F5">
        <w:rPr>
          <w:rFonts w:hAnsi="ＭＳ 明朝" w:cs="ＭＳ 明朝" w:hint="eastAsia"/>
          <w:kern w:val="0"/>
          <w:sz w:val="24"/>
          <w:szCs w:val="24"/>
        </w:rPr>
        <w:t>様式</w:t>
      </w:r>
      <w:r w:rsidRPr="00C276F5">
        <w:rPr>
          <w:rFonts w:hAnsi="ＭＳ 明朝" w:cs="ＭＳ 明朝"/>
          <w:kern w:val="0"/>
          <w:sz w:val="24"/>
          <w:szCs w:val="24"/>
        </w:rPr>
        <w:t>第</w:t>
      </w:r>
      <w:r w:rsidRPr="00C276F5">
        <w:rPr>
          <w:rFonts w:hAnsi="ＭＳ 明朝" w:cs="ＭＳ 明朝" w:hint="eastAsia"/>
          <w:kern w:val="0"/>
          <w:sz w:val="24"/>
          <w:szCs w:val="24"/>
        </w:rPr>
        <w:t>4</w:t>
      </w:r>
      <w:r w:rsidRPr="00C276F5">
        <w:rPr>
          <w:rFonts w:hAnsi="ＭＳ 明朝" w:cs="ＭＳ 明朝"/>
          <w:kern w:val="0"/>
          <w:sz w:val="24"/>
          <w:szCs w:val="24"/>
        </w:rPr>
        <w:t>号</w:t>
      </w:r>
      <w:r w:rsidRPr="00C276F5">
        <w:rPr>
          <w:rFonts w:hAnsi="ＭＳ 明朝" w:cs="ＭＳ 明朝" w:hint="eastAsia"/>
          <w:kern w:val="0"/>
          <w:sz w:val="24"/>
          <w:szCs w:val="24"/>
        </w:rPr>
        <w:t>（第4の3関係）</w:t>
      </w:r>
    </w:p>
    <w:p w14:paraId="2EBBBB2A" w14:textId="77777777" w:rsidR="000B3424" w:rsidRPr="00735866" w:rsidRDefault="000B3424" w:rsidP="000B3424">
      <w:pPr>
        <w:overflowPunct w:val="0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</w:p>
    <w:p w14:paraId="7307F90C" w14:textId="3B1FF0EB" w:rsidR="000B3424" w:rsidRPr="00735866" w:rsidRDefault="000B3424" w:rsidP="000B3424">
      <w:pPr>
        <w:overflowPunct w:val="0"/>
        <w:jc w:val="center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  <w:r w:rsidRPr="00500493">
        <w:rPr>
          <w:rFonts w:hAnsi="ＭＳ 明朝" w:hint="eastAsia"/>
          <w:sz w:val="24"/>
          <w:szCs w:val="24"/>
        </w:rPr>
        <w:t>イネカメムシ広域防除</w:t>
      </w:r>
      <w:r w:rsidR="00E8515B" w:rsidRPr="00E8515B">
        <w:rPr>
          <w:rFonts w:hAnsi="ＭＳ 明朝" w:hint="eastAsia"/>
          <w:sz w:val="24"/>
          <w:szCs w:val="24"/>
        </w:rPr>
        <w:t>促進</w:t>
      </w:r>
      <w:r w:rsidRPr="00500493">
        <w:rPr>
          <w:rFonts w:hAnsi="ＭＳ 明朝" w:hint="eastAsia"/>
          <w:sz w:val="24"/>
          <w:szCs w:val="24"/>
        </w:rPr>
        <w:t>事業</w:t>
      </w:r>
      <w:r w:rsidRPr="00735866">
        <w:rPr>
          <w:rFonts w:ascii="Times New Roman" w:hAnsi="Times New Roman" w:cs="ＭＳ 明朝"/>
          <w:kern w:val="0"/>
          <w:sz w:val="24"/>
          <w:szCs w:val="24"/>
        </w:rPr>
        <w:t>交付決定前着手届</w:t>
      </w:r>
    </w:p>
    <w:p w14:paraId="13EA2372" w14:textId="77777777" w:rsidR="000B3424" w:rsidRPr="00735866" w:rsidRDefault="000B3424" w:rsidP="000B3424">
      <w:pPr>
        <w:overflowPunct w:val="0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</w:p>
    <w:p w14:paraId="185E770D" w14:textId="08D5BF9B" w:rsidR="000B3424" w:rsidRPr="00735866" w:rsidRDefault="000B3424" w:rsidP="000B3424">
      <w:pPr>
        <w:wordWrap w:val="0"/>
        <w:overflowPunct w:val="0"/>
        <w:jc w:val="right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  <w:r w:rsidRPr="00735866">
        <w:rPr>
          <w:rFonts w:ascii="Times New Roman" w:hAnsi="Times New Roman" w:cs="ＭＳ 明朝"/>
          <w:kern w:val="0"/>
          <w:sz w:val="24"/>
          <w:szCs w:val="24"/>
        </w:rPr>
        <w:t xml:space="preserve">番　　</w:t>
      </w:r>
      <w:r w:rsidR="0038099A">
        <w:rPr>
          <w:rFonts w:ascii="Times New Roman" w:hAnsi="Times New Roman" w:cs="ＭＳ 明朝" w:hint="eastAsia"/>
          <w:kern w:val="0"/>
          <w:sz w:val="24"/>
          <w:szCs w:val="24"/>
        </w:rPr>
        <w:t xml:space="preserve">　　</w:t>
      </w:r>
      <w:r w:rsidRPr="00735866">
        <w:rPr>
          <w:rFonts w:ascii="Times New Roman" w:hAnsi="Times New Roman" w:cs="ＭＳ 明朝"/>
          <w:kern w:val="0"/>
          <w:sz w:val="24"/>
          <w:szCs w:val="24"/>
        </w:rPr>
        <w:t xml:space="preserve">　号　</w:t>
      </w:r>
    </w:p>
    <w:p w14:paraId="7B09EEC2" w14:textId="6D028E29" w:rsidR="000B3424" w:rsidRPr="00735866" w:rsidRDefault="000B3424" w:rsidP="000B3424">
      <w:pPr>
        <w:wordWrap w:val="0"/>
        <w:overflowPunct w:val="0"/>
        <w:jc w:val="right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  <w:r w:rsidRPr="00735866">
        <w:rPr>
          <w:rFonts w:ascii="Times New Roman" w:hAnsi="Times New Roman" w:cs="ＭＳ 明朝"/>
          <w:kern w:val="0"/>
          <w:sz w:val="24"/>
          <w:szCs w:val="24"/>
        </w:rPr>
        <w:t xml:space="preserve">年　</w:t>
      </w:r>
      <w:r w:rsidR="0038099A">
        <w:rPr>
          <w:rFonts w:ascii="Times New Roman" w:hAnsi="Times New Roman" w:cs="ＭＳ 明朝" w:hint="eastAsia"/>
          <w:kern w:val="0"/>
          <w:sz w:val="24"/>
          <w:szCs w:val="24"/>
        </w:rPr>
        <w:t xml:space="preserve">　</w:t>
      </w:r>
      <w:r w:rsidRPr="00735866">
        <w:rPr>
          <w:rFonts w:ascii="Times New Roman" w:hAnsi="Times New Roman" w:cs="ＭＳ 明朝"/>
          <w:kern w:val="0"/>
          <w:sz w:val="24"/>
          <w:szCs w:val="24"/>
        </w:rPr>
        <w:t>月</w:t>
      </w:r>
      <w:r w:rsidR="0038099A">
        <w:rPr>
          <w:rFonts w:ascii="Times New Roman" w:hAnsi="Times New Roman" w:cs="ＭＳ 明朝" w:hint="eastAsia"/>
          <w:kern w:val="0"/>
          <w:sz w:val="24"/>
          <w:szCs w:val="24"/>
        </w:rPr>
        <w:t xml:space="preserve">　　</w:t>
      </w:r>
      <w:r w:rsidRPr="00735866">
        <w:rPr>
          <w:rFonts w:ascii="Times New Roman" w:hAnsi="Times New Roman" w:cs="ＭＳ 明朝"/>
          <w:kern w:val="0"/>
          <w:sz w:val="24"/>
          <w:szCs w:val="24"/>
        </w:rPr>
        <w:t xml:space="preserve">日　</w:t>
      </w:r>
    </w:p>
    <w:p w14:paraId="47197BCB" w14:textId="77777777" w:rsidR="000B3424" w:rsidRPr="00735866" w:rsidRDefault="000B3424" w:rsidP="000B3424">
      <w:pPr>
        <w:autoSpaceDE w:val="0"/>
        <w:autoSpaceDN w:val="0"/>
        <w:rPr>
          <w:sz w:val="24"/>
          <w:szCs w:val="24"/>
        </w:rPr>
      </w:pPr>
    </w:p>
    <w:p w14:paraId="37AEE334" w14:textId="77777777" w:rsidR="000B3424" w:rsidRPr="00735866" w:rsidRDefault="000B3424" w:rsidP="000B3424">
      <w:pPr>
        <w:autoSpaceDE w:val="0"/>
        <w:autoSpaceDN w:val="0"/>
        <w:ind w:firstLineChars="100" w:firstLine="240"/>
        <w:rPr>
          <w:sz w:val="24"/>
          <w:szCs w:val="24"/>
        </w:rPr>
      </w:pPr>
      <w:r w:rsidRPr="00735866">
        <w:rPr>
          <w:rFonts w:hint="eastAsia"/>
          <w:sz w:val="24"/>
          <w:szCs w:val="24"/>
        </w:rPr>
        <w:t>埼玉県知事　あて</w:t>
      </w:r>
    </w:p>
    <w:p w14:paraId="4B4F0E2B" w14:textId="77777777" w:rsidR="000B3424" w:rsidRPr="00735866" w:rsidRDefault="000B3424" w:rsidP="000B3424">
      <w:pPr>
        <w:autoSpaceDE w:val="0"/>
        <w:autoSpaceDN w:val="0"/>
        <w:rPr>
          <w:sz w:val="24"/>
          <w:szCs w:val="24"/>
        </w:rPr>
      </w:pPr>
    </w:p>
    <w:p w14:paraId="32DF5E04" w14:textId="77777777" w:rsidR="000B3424" w:rsidRPr="00735866" w:rsidRDefault="000B3424" w:rsidP="000B3424">
      <w:pPr>
        <w:autoSpaceDE w:val="0"/>
        <w:autoSpaceDN w:val="0"/>
        <w:rPr>
          <w:sz w:val="24"/>
          <w:szCs w:val="24"/>
        </w:rPr>
      </w:pPr>
    </w:p>
    <w:p w14:paraId="3E26837D" w14:textId="77777777" w:rsidR="000B3424" w:rsidRPr="00735866" w:rsidRDefault="000B3424" w:rsidP="000B3424">
      <w:pPr>
        <w:autoSpaceDE w:val="0"/>
        <w:autoSpaceDN w:val="0"/>
        <w:jc w:val="left"/>
        <w:rPr>
          <w:sz w:val="24"/>
          <w:szCs w:val="24"/>
        </w:rPr>
      </w:pPr>
      <w:r w:rsidRPr="00735866">
        <w:rPr>
          <w:rFonts w:hint="eastAsia"/>
          <w:sz w:val="24"/>
          <w:szCs w:val="24"/>
        </w:rPr>
        <w:t xml:space="preserve">　　 　　　　　　　　　　　　　　　　　　所在地</w:t>
      </w:r>
    </w:p>
    <w:p w14:paraId="668F298D" w14:textId="77777777" w:rsidR="000B3424" w:rsidRPr="00735866" w:rsidRDefault="000B3424" w:rsidP="000B3424">
      <w:pPr>
        <w:autoSpaceDE w:val="0"/>
        <w:autoSpaceDN w:val="0"/>
        <w:ind w:leftChars="2000" w:left="4200" w:rightChars="100" w:right="210"/>
        <w:jc w:val="left"/>
        <w:rPr>
          <w:sz w:val="24"/>
          <w:szCs w:val="24"/>
        </w:rPr>
      </w:pPr>
      <w:r w:rsidRPr="0073586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 </w:t>
      </w:r>
      <w:r w:rsidRPr="00735866">
        <w:rPr>
          <w:rFonts w:hint="eastAsia"/>
          <w:sz w:val="24"/>
          <w:szCs w:val="24"/>
        </w:rPr>
        <w:t>事業実施主体名</w:t>
      </w:r>
    </w:p>
    <w:p w14:paraId="1D39E994" w14:textId="77777777" w:rsidR="000B3424" w:rsidRPr="00735866" w:rsidRDefault="000B3424" w:rsidP="000B3424">
      <w:pPr>
        <w:autoSpaceDE w:val="0"/>
        <w:autoSpaceDN w:val="0"/>
        <w:ind w:leftChars="2000" w:left="4200" w:rightChars="100" w:right="210"/>
        <w:jc w:val="left"/>
        <w:rPr>
          <w:sz w:val="24"/>
          <w:szCs w:val="24"/>
        </w:rPr>
      </w:pPr>
      <w:r w:rsidRPr="0073586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 </w:t>
      </w:r>
      <w:r w:rsidRPr="00735866">
        <w:rPr>
          <w:rFonts w:hint="eastAsia"/>
          <w:sz w:val="24"/>
          <w:szCs w:val="24"/>
        </w:rPr>
        <w:t xml:space="preserve">代表者氏名　　　　　　　　　　　　</w:t>
      </w:r>
    </w:p>
    <w:p w14:paraId="51C2A70F" w14:textId="77777777" w:rsidR="000B3424" w:rsidRPr="00735866" w:rsidRDefault="000B3424" w:rsidP="000B3424">
      <w:pPr>
        <w:overflowPunct w:val="0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</w:p>
    <w:p w14:paraId="338FD18D" w14:textId="77777777" w:rsidR="000B3424" w:rsidRPr="00735866" w:rsidRDefault="000B3424" w:rsidP="000B3424">
      <w:pPr>
        <w:overflowPunct w:val="0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</w:p>
    <w:p w14:paraId="198583A0" w14:textId="2B22F960" w:rsidR="000B3424" w:rsidRPr="00632B5F" w:rsidRDefault="000B3424" w:rsidP="000B3424">
      <w:pPr>
        <w:overflowPunct w:val="0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  <w:r w:rsidRPr="00735866">
        <w:rPr>
          <w:rFonts w:ascii="Times New Roman" w:hAnsi="Times New Roman" w:cs="ＭＳ 明朝" w:hint="eastAsia"/>
          <w:kern w:val="0"/>
          <w:sz w:val="24"/>
          <w:szCs w:val="24"/>
        </w:rPr>
        <w:t xml:space="preserve">　令和</w:t>
      </w:r>
      <w:r>
        <w:rPr>
          <w:rFonts w:ascii="Times New Roman" w:hAnsi="Times New Roman" w:cs="ＭＳ 明朝" w:hint="eastAsia"/>
          <w:kern w:val="0"/>
          <w:sz w:val="24"/>
          <w:szCs w:val="24"/>
        </w:rPr>
        <w:t xml:space="preserve">　</w:t>
      </w:r>
      <w:r w:rsidRPr="00735866">
        <w:rPr>
          <w:rFonts w:ascii="Times New Roman" w:hAnsi="Times New Roman" w:cs="ＭＳ 明朝" w:hint="eastAsia"/>
          <w:kern w:val="0"/>
          <w:sz w:val="24"/>
          <w:szCs w:val="24"/>
        </w:rPr>
        <w:t>年　月　日付け　　第　　　号で</w:t>
      </w:r>
      <w:r>
        <w:rPr>
          <w:rFonts w:ascii="Times New Roman" w:hAnsi="Times New Roman" w:cs="ＭＳ 明朝" w:hint="eastAsia"/>
          <w:kern w:val="0"/>
          <w:sz w:val="24"/>
          <w:szCs w:val="24"/>
        </w:rPr>
        <w:t>計画</w:t>
      </w:r>
      <w:r w:rsidRPr="00735866">
        <w:rPr>
          <w:rFonts w:ascii="Times New Roman" w:hAnsi="Times New Roman" w:cs="ＭＳ 明朝" w:hint="eastAsia"/>
          <w:kern w:val="0"/>
          <w:sz w:val="24"/>
          <w:szCs w:val="24"/>
        </w:rPr>
        <w:t>承認を受けた</w:t>
      </w:r>
      <w:r w:rsidRPr="00500493">
        <w:rPr>
          <w:rFonts w:hAnsi="ＭＳ 明朝" w:hint="eastAsia"/>
          <w:sz w:val="24"/>
          <w:szCs w:val="24"/>
        </w:rPr>
        <w:t>イネカメムシ広域防除</w:t>
      </w:r>
      <w:r w:rsidR="00E8515B" w:rsidRPr="00E8515B">
        <w:rPr>
          <w:rFonts w:hAnsi="ＭＳ 明朝" w:hint="eastAsia"/>
          <w:sz w:val="24"/>
          <w:szCs w:val="24"/>
        </w:rPr>
        <w:t>促進</w:t>
      </w:r>
      <w:r w:rsidRPr="00500493">
        <w:rPr>
          <w:rFonts w:hAnsi="ＭＳ 明朝" w:hint="eastAsia"/>
          <w:sz w:val="24"/>
          <w:szCs w:val="24"/>
        </w:rPr>
        <w:t>事業</w:t>
      </w:r>
      <w:r w:rsidRPr="00735866">
        <w:rPr>
          <w:rFonts w:ascii="Times New Roman" w:hAnsi="Times New Roman" w:cs="ＭＳ 明朝"/>
          <w:kern w:val="0"/>
          <w:sz w:val="24"/>
          <w:szCs w:val="24"/>
        </w:rPr>
        <w:t>について、下記条件を了承の上、</w:t>
      </w:r>
      <w:r w:rsidR="00817D63" w:rsidRPr="00D60884">
        <w:rPr>
          <w:rFonts w:hAnsi="ＭＳ 明朝" w:cs="ＭＳ 明朝" w:hint="eastAsia"/>
          <w:kern w:val="0"/>
          <w:sz w:val="24"/>
          <w:szCs w:val="24"/>
        </w:rPr>
        <w:t>イネカメムシ広域防除促進事業実施要領第4</w:t>
      </w:r>
      <w:r w:rsidR="00817D63" w:rsidRPr="00D60884">
        <w:rPr>
          <w:rFonts w:hAnsi="ＭＳ 明朝" w:cs="ＭＳ 明朝"/>
          <w:kern w:val="0"/>
          <w:sz w:val="24"/>
          <w:szCs w:val="24"/>
        </w:rPr>
        <w:t>の</w:t>
      </w:r>
      <w:r w:rsidR="00817D63" w:rsidRPr="00D60884">
        <w:rPr>
          <w:rFonts w:hAnsi="ＭＳ 明朝" w:cs="ＭＳ 明朝" w:hint="eastAsia"/>
          <w:kern w:val="0"/>
          <w:sz w:val="24"/>
          <w:szCs w:val="24"/>
        </w:rPr>
        <w:t>3</w:t>
      </w:r>
      <w:r w:rsidR="00817D63" w:rsidRPr="00D60884">
        <w:rPr>
          <w:rFonts w:hAnsi="ＭＳ 明朝" w:cs="ＭＳ 明朝"/>
          <w:kern w:val="0"/>
          <w:sz w:val="24"/>
          <w:szCs w:val="24"/>
        </w:rPr>
        <w:t>の規程</w:t>
      </w:r>
      <w:r w:rsidR="00817D63" w:rsidRPr="00D60884">
        <w:rPr>
          <w:rFonts w:ascii="Times New Roman" w:hAnsi="Times New Roman" w:cs="ＭＳ 明朝"/>
          <w:kern w:val="0"/>
          <w:sz w:val="24"/>
          <w:szCs w:val="24"/>
        </w:rPr>
        <w:t>により、</w:t>
      </w:r>
      <w:r w:rsidR="00817D63" w:rsidRPr="00735866">
        <w:rPr>
          <w:rFonts w:ascii="Times New Roman" w:hAnsi="Times New Roman" w:cs="ＭＳ 明朝" w:hint="eastAsia"/>
          <w:kern w:val="0"/>
          <w:sz w:val="24"/>
          <w:szCs w:val="24"/>
        </w:rPr>
        <w:t>補助金</w:t>
      </w:r>
      <w:r w:rsidR="00817D63" w:rsidRPr="00735866">
        <w:rPr>
          <w:rFonts w:ascii="Times New Roman" w:hAnsi="Times New Roman" w:cs="ＭＳ 明朝"/>
          <w:kern w:val="0"/>
          <w:sz w:val="24"/>
          <w:szCs w:val="24"/>
        </w:rPr>
        <w:t>交付決定前に着手したいので届</w:t>
      </w:r>
      <w:r w:rsidR="00817D63" w:rsidRPr="00735866">
        <w:rPr>
          <w:rFonts w:ascii="Times New Roman" w:hAnsi="Times New Roman" w:cs="ＭＳ 明朝" w:hint="eastAsia"/>
          <w:kern w:val="0"/>
          <w:sz w:val="24"/>
          <w:szCs w:val="24"/>
        </w:rPr>
        <w:t>出</w:t>
      </w:r>
      <w:r w:rsidR="00817D63">
        <w:rPr>
          <w:rFonts w:ascii="Times New Roman" w:hAnsi="Times New Roman" w:cs="ＭＳ 明朝" w:hint="eastAsia"/>
          <w:kern w:val="0"/>
          <w:sz w:val="24"/>
          <w:szCs w:val="24"/>
        </w:rPr>
        <w:t>する</w:t>
      </w:r>
      <w:r w:rsidR="00817D63" w:rsidRPr="00735866">
        <w:rPr>
          <w:rFonts w:ascii="Times New Roman" w:hAnsi="Times New Roman" w:cs="ＭＳ 明朝"/>
          <w:kern w:val="0"/>
          <w:sz w:val="24"/>
          <w:szCs w:val="24"/>
        </w:rPr>
        <w:t>。</w:t>
      </w:r>
    </w:p>
    <w:p w14:paraId="321754F0" w14:textId="77777777" w:rsidR="000B3424" w:rsidRPr="00735866" w:rsidRDefault="000B3424" w:rsidP="000B3424">
      <w:pPr>
        <w:overflowPunct w:val="0"/>
        <w:jc w:val="center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  <w:r w:rsidRPr="00735866">
        <w:rPr>
          <w:rFonts w:ascii="Times New Roman" w:hAnsi="Times New Roman" w:cs="ＭＳ 明朝"/>
          <w:kern w:val="0"/>
          <w:sz w:val="24"/>
          <w:szCs w:val="24"/>
        </w:rPr>
        <w:t>記</w:t>
      </w:r>
    </w:p>
    <w:p w14:paraId="44223D6D" w14:textId="77777777" w:rsidR="000B3424" w:rsidRPr="00735866" w:rsidRDefault="000B3424" w:rsidP="000B3424">
      <w:pPr>
        <w:overflowPunct w:val="0"/>
        <w:jc w:val="center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</w:p>
    <w:p w14:paraId="709B47F3" w14:textId="77777777" w:rsidR="000B3424" w:rsidRPr="00735866" w:rsidRDefault="000B3424" w:rsidP="000B3424">
      <w:pPr>
        <w:overflowPunct w:val="0"/>
        <w:jc w:val="left"/>
        <w:textAlignment w:val="baseline"/>
        <w:rPr>
          <w:sz w:val="24"/>
          <w:szCs w:val="24"/>
        </w:rPr>
      </w:pPr>
      <w:r w:rsidRPr="00735866">
        <w:rPr>
          <w:rFonts w:hint="eastAsia"/>
          <w:sz w:val="24"/>
          <w:szCs w:val="24"/>
        </w:rPr>
        <w:t>１　交付決定前に着手する理由</w:t>
      </w:r>
    </w:p>
    <w:p w14:paraId="10242ED0" w14:textId="77777777" w:rsidR="000B3424" w:rsidRPr="00735866" w:rsidRDefault="000B3424" w:rsidP="000B3424">
      <w:pPr>
        <w:overflowPunct w:val="0"/>
        <w:jc w:val="left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</w:p>
    <w:p w14:paraId="5724AD04" w14:textId="77777777" w:rsidR="000B3424" w:rsidRPr="00735866" w:rsidRDefault="000B3424" w:rsidP="000B3424">
      <w:pPr>
        <w:overflowPunct w:val="0"/>
        <w:jc w:val="left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</w:p>
    <w:p w14:paraId="350E48EC" w14:textId="77777777" w:rsidR="000B3424" w:rsidRPr="00735866" w:rsidRDefault="000B3424" w:rsidP="000B3424">
      <w:pPr>
        <w:overflowPunct w:val="0"/>
        <w:jc w:val="left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</w:p>
    <w:p w14:paraId="001050BE" w14:textId="77777777" w:rsidR="000B3424" w:rsidRPr="00735866" w:rsidRDefault="000B3424" w:rsidP="000B3424">
      <w:pPr>
        <w:overflowPunct w:val="0"/>
        <w:jc w:val="left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  <w:r w:rsidRPr="00735866">
        <w:rPr>
          <w:rFonts w:ascii="Times New Roman" w:hAnsi="Times New Roman" w:cs="ＭＳ 明朝" w:hint="eastAsia"/>
          <w:kern w:val="0"/>
          <w:sz w:val="24"/>
          <w:szCs w:val="24"/>
        </w:rPr>
        <w:t>２　着手条件</w:t>
      </w:r>
    </w:p>
    <w:p w14:paraId="0CF635AF" w14:textId="77777777" w:rsidR="000B3424" w:rsidRPr="00735866" w:rsidRDefault="000B3424" w:rsidP="000B3424">
      <w:pPr>
        <w:overflowPunct w:val="0"/>
        <w:ind w:left="644" w:hanging="644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  <w:r w:rsidRPr="00735866">
        <w:rPr>
          <w:rFonts w:ascii="Times New Roman" w:hAnsi="Times New Roman" w:cs="ＭＳ 明朝" w:hint="eastAsia"/>
          <w:kern w:val="0"/>
          <w:sz w:val="24"/>
          <w:szCs w:val="24"/>
        </w:rPr>
        <w:t>（</w:t>
      </w:r>
      <w:r w:rsidRPr="00735866">
        <w:rPr>
          <w:rFonts w:ascii="Times New Roman" w:hAnsi="Times New Roman" w:cs="ＭＳ 明朝"/>
          <w:kern w:val="0"/>
          <w:sz w:val="24"/>
          <w:szCs w:val="24"/>
        </w:rPr>
        <w:t>１</w:t>
      </w:r>
      <w:r w:rsidRPr="00735866">
        <w:rPr>
          <w:rFonts w:ascii="Times New Roman" w:hAnsi="Times New Roman" w:cs="ＭＳ 明朝" w:hint="eastAsia"/>
          <w:kern w:val="0"/>
          <w:sz w:val="24"/>
          <w:szCs w:val="24"/>
        </w:rPr>
        <w:t>）</w:t>
      </w:r>
      <w:r w:rsidRPr="00735866">
        <w:rPr>
          <w:rFonts w:ascii="Times New Roman" w:hAnsi="Times New Roman" w:cs="ＭＳ 明朝" w:hint="eastAsia"/>
          <w:kern w:val="0"/>
          <w:sz w:val="24"/>
          <w:szCs w:val="24"/>
        </w:rPr>
        <w:t xml:space="preserve"> </w:t>
      </w:r>
      <w:r w:rsidRPr="00735866">
        <w:rPr>
          <w:rFonts w:ascii="Times New Roman" w:hAnsi="Times New Roman" w:cs="ＭＳ 明朝" w:hint="eastAsia"/>
          <w:kern w:val="0"/>
          <w:sz w:val="24"/>
          <w:szCs w:val="24"/>
        </w:rPr>
        <w:t>補助金</w:t>
      </w:r>
      <w:r w:rsidRPr="00735866">
        <w:rPr>
          <w:rFonts w:ascii="Times New Roman" w:hAnsi="Times New Roman" w:cs="ＭＳ 明朝"/>
          <w:kern w:val="0"/>
          <w:sz w:val="24"/>
          <w:szCs w:val="24"/>
        </w:rPr>
        <w:t>交付決定を受けるまでの期間内に</w:t>
      </w:r>
      <w:r w:rsidRPr="00FD140B">
        <w:rPr>
          <w:rFonts w:ascii="Times New Roman" w:hAnsi="Times New Roman" w:cs="ＭＳ 明朝" w:hint="eastAsia"/>
          <w:kern w:val="0"/>
          <w:sz w:val="24"/>
          <w:szCs w:val="24"/>
        </w:rPr>
        <w:t>生じたあらゆる損失は、事業参加者又は事業実施主体が負担する</w:t>
      </w:r>
      <w:r w:rsidRPr="00735866">
        <w:rPr>
          <w:rFonts w:ascii="Times New Roman" w:hAnsi="Times New Roman" w:cs="ＭＳ 明朝" w:hint="eastAsia"/>
          <w:kern w:val="0"/>
          <w:sz w:val="24"/>
          <w:szCs w:val="24"/>
        </w:rPr>
        <w:t>こと。</w:t>
      </w:r>
    </w:p>
    <w:p w14:paraId="5C7637F1" w14:textId="77777777" w:rsidR="000B3424" w:rsidRDefault="000B3424" w:rsidP="000B3424">
      <w:pPr>
        <w:overflowPunct w:val="0"/>
        <w:ind w:left="658" w:hanging="658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  <w:r w:rsidRPr="00735866">
        <w:rPr>
          <w:rFonts w:ascii="Times New Roman" w:hAnsi="Times New Roman" w:cs="ＭＳ 明朝" w:hint="eastAsia"/>
          <w:kern w:val="0"/>
          <w:sz w:val="24"/>
          <w:szCs w:val="24"/>
        </w:rPr>
        <w:t>（２）</w:t>
      </w:r>
      <w:r w:rsidRPr="00735866">
        <w:rPr>
          <w:rFonts w:ascii="Times New Roman" w:hAnsi="Times New Roman" w:cs="ＭＳ 明朝" w:hint="eastAsia"/>
          <w:kern w:val="0"/>
          <w:sz w:val="24"/>
          <w:szCs w:val="24"/>
        </w:rPr>
        <w:t xml:space="preserve"> </w:t>
      </w:r>
      <w:r w:rsidRPr="00735866">
        <w:rPr>
          <w:rFonts w:ascii="Times New Roman" w:hAnsi="Times New Roman" w:cs="ＭＳ 明朝" w:hint="eastAsia"/>
          <w:kern w:val="0"/>
          <w:sz w:val="24"/>
          <w:szCs w:val="24"/>
        </w:rPr>
        <w:t>補助金</w:t>
      </w:r>
      <w:r w:rsidRPr="00735866">
        <w:rPr>
          <w:rFonts w:ascii="Times New Roman" w:hAnsi="Times New Roman" w:cs="ＭＳ 明朝"/>
          <w:kern w:val="0"/>
          <w:sz w:val="24"/>
          <w:szCs w:val="24"/>
        </w:rPr>
        <w:t>交付決定を受けた</w:t>
      </w:r>
      <w:r w:rsidRPr="00735866">
        <w:rPr>
          <w:rFonts w:ascii="Times New Roman" w:hAnsi="Times New Roman" w:cs="ＭＳ 明朝" w:hint="eastAsia"/>
          <w:kern w:val="0"/>
          <w:sz w:val="24"/>
          <w:szCs w:val="24"/>
        </w:rPr>
        <w:t>補助</w:t>
      </w:r>
      <w:r w:rsidRPr="00735866">
        <w:rPr>
          <w:rFonts w:ascii="Times New Roman" w:hAnsi="Times New Roman" w:cs="ＭＳ 明朝"/>
          <w:kern w:val="0"/>
          <w:sz w:val="24"/>
          <w:szCs w:val="24"/>
        </w:rPr>
        <w:t>金額が</w:t>
      </w:r>
      <w:r w:rsidRPr="00735866">
        <w:rPr>
          <w:rFonts w:ascii="Times New Roman" w:hAnsi="Times New Roman" w:cs="ＭＳ 明朝" w:hint="eastAsia"/>
          <w:kern w:val="0"/>
          <w:sz w:val="24"/>
          <w:szCs w:val="24"/>
        </w:rPr>
        <w:t>交付</w:t>
      </w:r>
      <w:r w:rsidRPr="00735866">
        <w:rPr>
          <w:rFonts w:ascii="Times New Roman" w:hAnsi="Times New Roman" w:cs="ＭＳ 明朝"/>
          <w:kern w:val="0"/>
          <w:sz w:val="24"/>
          <w:szCs w:val="24"/>
        </w:rPr>
        <w:t>申請額に達しない場合においても、異議がないこと。</w:t>
      </w:r>
    </w:p>
    <w:p w14:paraId="3E4CF6FB" w14:textId="77777777" w:rsidR="000B3424" w:rsidRPr="00735866" w:rsidRDefault="000B3424" w:rsidP="000B3424">
      <w:pPr>
        <w:overflowPunct w:val="0"/>
        <w:ind w:left="658" w:hanging="658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kern w:val="0"/>
          <w:sz w:val="24"/>
          <w:szCs w:val="24"/>
        </w:rPr>
        <w:t>（３）</w:t>
      </w:r>
      <w:r>
        <w:rPr>
          <w:rFonts w:ascii="Times New Roman" w:hAnsi="Times New Roman" w:cs="ＭＳ 明朝" w:hint="eastAsia"/>
          <w:kern w:val="0"/>
          <w:sz w:val="24"/>
          <w:szCs w:val="24"/>
        </w:rPr>
        <w:t xml:space="preserve"> </w:t>
      </w:r>
      <w:r w:rsidRPr="00FD140B">
        <w:rPr>
          <w:rFonts w:ascii="Times New Roman" w:hAnsi="Times New Roman" w:cs="ＭＳ 明朝" w:hint="eastAsia"/>
          <w:kern w:val="0"/>
          <w:sz w:val="24"/>
          <w:szCs w:val="24"/>
        </w:rPr>
        <w:t>当該事業については、着手から補助金交付決定を受ける期間内においては、計画変更</w:t>
      </w:r>
      <w:r>
        <w:rPr>
          <w:rFonts w:ascii="Times New Roman" w:hAnsi="Times New Roman" w:cs="ＭＳ 明朝" w:hint="eastAsia"/>
          <w:kern w:val="0"/>
          <w:sz w:val="24"/>
          <w:szCs w:val="24"/>
        </w:rPr>
        <w:t>を</w:t>
      </w:r>
      <w:r w:rsidRPr="00FD140B">
        <w:rPr>
          <w:rFonts w:ascii="Times New Roman" w:hAnsi="Times New Roman" w:cs="ＭＳ 明朝" w:hint="eastAsia"/>
          <w:kern w:val="0"/>
          <w:sz w:val="24"/>
          <w:szCs w:val="24"/>
        </w:rPr>
        <w:t>行わないこと。</w:t>
      </w:r>
    </w:p>
    <w:p w14:paraId="7E357574" w14:textId="77777777" w:rsidR="00BB1D5D" w:rsidRPr="000B3424" w:rsidRDefault="00BB1D5D" w:rsidP="00BB1D5D">
      <w:pPr>
        <w:overflowPunct w:val="0"/>
        <w:ind w:left="686" w:hanging="686"/>
        <w:textAlignment w:val="baseline"/>
        <w:rPr>
          <w:rFonts w:ascii="Times New Roman" w:hAnsi="Times New Roman" w:cs="ＭＳ 明朝"/>
          <w:dstrike/>
          <w:kern w:val="0"/>
          <w:sz w:val="24"/>
          <w:szCs w:val="24"/>
        </w:rPr>
      </w:pPr>
    </w:p>
    <w:p w14:paraId="51D9B01D" w14:textId="77777777" w:rsidR="00780B02" w:rsidRPr="00735866" w:rsidRDefault="00780B02" w:rsidP="00BB1D5D">
      <w:pPr>
        <w:overflowPunct w:val="0"/>
        <w:ind w:left="686" w:hanging="686"/>
        <w:textAlignment w:val="baseline"/>
        <w:rPr>
          <w:rFonts w:ascii="Times New Roman" w:hAnsi="Times New Roman" w:cs="ＭＳ 明朝"/>
          <w:dstrike/>
          <w:kern w:val="0"/>
          <w:sz w:val="24"/>
          <w:szCs w:val="24"/>
        </w:rPr>
      </w:pPr>
    </w:p>
    <w:sectPr w:rsidR="00780B02" w:rsidRPr="00735866" w:rsidSect="00780B02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A2594" w14:textId="77777777" w:rsidR="00AB15B2" w:rsidRDefault="00AB15B2" w:rsidP="00610A75">
      <w:r>
        <w:separator/>
      </w:r>
    </w:p>
  </w:endnote>
  <w:endnote w:type="continuationSeparator" w:id="0">
    <w:p w14:paraId="3AB62CB8" w14:textId="77777777" w:rsidR="00AB15B2" w:rsidRDefault="00AB15B2" w:rsidP="0061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C7A72" w14:textId="77777777" w:rsidR="00AB15B2" w:rsidRDefault="00AB15B2" w:rsidP="00610A75">
      <w:r>
        <w:separator/>
      </w:r>
    </w:p>
  </w:footnote>
  <w:footnote w:type="continuationSeparator" w:id="0">
    <w:p w14:paraId="533AB32E" w14:textId="77777777" w:rsidR="00AB15B2" w:rsidRDefault="00AB15B2" w:rsidP="00610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5FDA"/>
    <w:multiLevelType w:val="hybridMultilevel"/>
    <w:tmpl w:val="DA30ECDA"/>
    <w:lvl w:ilvl="0" w:tplc="EA7E89F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036A1637"/>
    <w:multiLevelType w:val="hybridMultilevel"/>
    <w:tmpl w:val="6C1E166C"/>
    <w:lvl w:ilvl="0" w:tplc="87347420">
      <w:numFmt w:val="bullet"/>
      <w:lvlText w:val="＊"/>
      <w:lvlJc w:val="left"/>
      <w:pPr>
        <w:ind w:left="6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0" w:hanging="440"/>
      </w:pPr>
      <w:rPr>
        <w:rFonts w:ascii="Wingdings" w:hAnsi="Wingdings" w:hint="default"/>
      </w:rPr>
    </w:lvl>
  </w:abstractNum>
  <w:abstractNum w:abstractNumId="2" w15:restartNumberingAfterBreak="0">
    <w:nsid w:val="06EF2D7A"/>
    <w:multiLevelType w:val="hybridMultilevel"/>
    <w:tmpl w:val="DA30ECDA"/>
    <w:lvl w:ilvl="0" w:tplc="FFFFFFFF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08305742"/>
    <w:multiLevelType w:val="hybridMultilevel"/>
    <w:tmpl w:val="0992886C"/>
    <w:lvl w:ilvl="0" w:tplc="78F60B20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0E1D1414"/>
    <w:multiLevelType w:val="hybridMultilevel"/>
    <w:tmpl w:val="0C5C6A6E"/>
    <w:lvl w:ilvl="0" w:tplc="F59ACF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A3C7D47"/>
    <w:multiLevelType w:val="hybridMultilevel"/>
    <w:tmpl w:val="A624524C"/>
    <w:lvl w:ilvl="0" w:tplc="501EFABA">
      <w:start w:val="1"/>
      <w:numFmt w:val="decimalFullWidth"/>
      <w:lvlText w:val="（%1）"/>
      <w:lvlJc w:val="left"/>
      <w:pPr>
        <w:ind w:left="1007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num w:numId="1" w16cid:durableId="53548401">
    <w:abstractNumId w:val="1"/>
  </w:num>
  <w:num w:numId="2" w16cid:durableId="475878581">
    <w:abstractNumId w:val="4"/>
  </w:num>
  <w:num w:numId="3" w16cid:durableId="1128745050">
    <w:abstractNumId w:val="0"/>
  </w:num>
  <w:num w:numId="4" w16cid:durableId="429737565">
    <w:abstractNumId w:val="5"/>
  </w:num>
  <w:num w:numId="5" w16cid:durableId="1117872829">
    <w:abstractNumId w:val="3"/>
  </w:num>
  <w:num w:numId="6" w16cid:durableId="1351688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6CE"/>
    <w:rsid w:val="00001CFB"/>
    <w:rsid w:val="000030C1"/>
    <w:rsid w:val="00010A19"/>
    <w:rsid w:val="0001575E"/>
    <w:rsid w:val="000223C7"/>
    <w:rsid w:val="0002343B"/>
    <w:rsid w:val="000251EB"/>
    <w:rsid w:val="00031722"/>
    <w:rsid w:val="000321F3"/>
    <w:rsid w:val="00034553"/>
    <w:rsid w:val="0003542F"/>
    <w:rsid w:val="00036AC7"/>
    <w:rsid w:val="000428C2"/>
    <w:rsid w:val="00043133"/>
    <w:rsid w:val="00043B0F"/>
    <w:rsid w:val="000515D5"/>
    <w:rsid w:val="00055CD3"/>
    <w:rsid w:val="000578B0"/>
    <w:rsid w:val="0006786A"/>
    <w:rsid w:val="000747D5"/>
    <w:rsid w:val="0009236E"/>
    <w:rsid w:val="00092918"/>
    <w:rsid w:val="00094736"/>
    <w:rsid w:val="000A4F7B"/>
    <w:rsid w:val="000B3424"/>
    <w:rsid w:val="000C26BE"/>
    <w:rsid w:val="000C4646"/>
    <w:rsid w:val="000C67F6"/>
    <w:rsid w:val="000D25A8"/>
    <w:rsid w:val="000D4751"/>
    <w:rsid w:val="000E1566"/>
    <w:rsid w:val="000E175E"/>
    <w:rsid w:val="000E68A0"/>
    <w:rsid w:val="000F07CD"/>
    <w:rsid w:val="000F1A17"/>
    <w:rsid w:val="000F7A0A"/>
    <w:rsid w:val="001002FF"/>
    <w:rsid w:val="0011168A"/>
    <w:rsid w:val="00117AD3"/>
    <w:rsid w:val="001215CB"/>
    <w:rsid w:val="00126112"/>
    <w:rsid w:val="001327CC"/>
    <w:rsid w:val="001358B9"/>
    <w:rsid w:val="00142945"/>
    <w:rsid w:val="00142D5A"/>
    <w:rsid w:val="001441C2"/>
    <w:rsid w:val="0014737E"/>
    <w:rsid w:val="00151A2F"/>
    <w:rsid w:val="00162C25"/>
    <w:rsid w:val="0016568F"/>
    <w:rsid w:val="001839A1"/>
    <w:rsid w:val="001847A1"/>
    <w:rsid w:val="001924AF"/>
    <w:rsid w:val="00194734"/>
    <w:rsid w:val="00195BFC"/>
    <w:rsid w:val="001A3D04"/>
    <w:rsid w:val="001A4180"/>
    <w:rsid w:val="001A43C6"/>
    <w:rsid w:val="001A5021"/>
    <w:rsid w:val="001B2ABA"/>
    <w:rsid w:val="001C2AD3"/>
    <w:rsid w:val="001C7A09"/>
    <w:rsid w:val="001D326E"/>
    <w:rsid w:val="001E0B1E"/>
    <w:rsid w:val="001E75A4"/>
    <w:rsid w:val="001F15E7"/>
    <w:rsid w:val="001F2A1B"/>
    <w:rsid w:val="001F3F13"/>
    <w:rsid w:val="001F7A19"/>
    <w:rsid w:val="00201426"/>
    <w:rsid w:val="002040BE"/>
    <w:rsid w:val="00204FFE"/>
    <w:rsid w:val="002073B0"/>
    <w:rsid w:val="00207BD5"/>
    <w:rsid w:val="00211A3C"/>
    <w:rsid w:val="00217C5E"/>
    <w:rsid w:val="0022141A"/>
    <w:rsid w:val="002235C7"/>
    <w:rsid w:val="00223755"/>
    <w:rsid w:val="00226B01"/>
    <w:rsid w:val="00233635"/>
    <w:rsid w:val="00234024"/>
    <w:rsid w:val="00235618"/>
    <w:rsid w:val="0023580C"/>
    <w:rsid w:val="0024296E"/>
    <w:rsid w:val="00245243"/>
    <w:rsid w:val="00246117"/>
    <w:rsid w:val="00251508"/>
    <w:rsid w:val="002538C6"/>
    <w:rsid w:val="0025766C"/>
    <w:rsid w:val="00264A29"/>
    <w:rsid w:val="002766D6"/>
    <w:rsid w:val="002804B6"/>
    <w:rsid w:val="00281C6D"/>
    <w:rsid w:val="002860BE"/>
    <w:rsid w:val="00291B1D"/>
    <w:rsid w:val="00293F3C"/>
    <w:rsid w:val="00297D98"/>
    <w:rsid w:val="002A2567"/>
    <w:rsid w:val="002A6080"/>
    <w:rsid w:val="002A65A7"/>
    <w:rsid w:val="002B2C4C"/>
    <w:rsid w:val="002B636F"/>
    <w:rsid w:val="002B75BB"/>
    <w:rsid w:val="002C1721"/>
    <w:rsid w:val="002D0FD6"/>
    <w:rsid w:val="002D73E7"/>
    <w:rsid w:val="002E3C0E"/>
    <w:rsid w:val="002E436A"/>
    <w:rsid w:val="00302DAE"/>
    <w:rsid w:val="00305950"/>
    <w:rsid w:val="00313332"/>
    <w:rsid w:val="003223EA"/>
    <w:rsid w:val="00341087"/>
    <w:rsid w:val="00341378"/>
    <w:rsid w:val="00343296"/>
    <w:rsid w:val="00344721"/>
    <w:rsid w:val="00350013"/>
    <w:rsid w:val="00350EB5"/>
    <w:rsid w:val="00352C62"/>
    <w:rsid w:val="00352CB3"/>
    <w:rsid w:val="0035638F"/>
    <w:rsid w:val="00362C31"/>
    <w:rsid w:val="0036433B"/>
    <w:rsid w:val="00371543"/>
    <w:rsid w:val="0038099A"/>
    <w:rsid w:val="00382CFC"/>
    <w:rsid w:val="00383728"/>
    <w:rsid w:val="003839F9"/>
    <w:rsid w:val="00390EE2"/>
    <w:rsid w:val="003929A8"/>
    <w:rsid w:val="0039423E"/>
    <w:rsid w:val="003975EB"/>
    <w:rsid w:val="003A1C86"/>
    <w:rsid w:val="003A786F"/>
    <w:rsid w:val="003B2C97"/>
    <w:rsid w:val="003B48B8"/>
    <w:rsid w:val="003B4D36"/>
    <w:rsid w:val="003B6DAB"/>
    <w:rsid w:val="003C349A"/>
    <w:rsid w:val="003D026F"/>
    <w:rsid w:val="003E2096"/>
    <w:rsid w:val="003E33D8"/>
    <w:rsid w:val="003E39A1"/>
    <w:rsid w:val="003E46AC"/>
    <w:rsid w:val="003E5360"/>
    <w:rsid w:val="003F1603"/>
    <w:rsid w:val="003F499B"/>
    <w:rsid w:val="00401675"/>
    <w:rsid w:val="004133E3"/>
    <w:rsid w:val="00420CD4"/>
    <w:rsid w:val="004310B4"/>
    <w:rsid w:val="00431DD8"/>
    <w:rsid w:val="00434CBD"/>
    <w:rsid w:val="00436D3A"/>
    <w:rsid w:val="0044270C"/>
    <w:rsid w:val="00447564"/>
    <w:rsid w:val="00452152"/>
    <w:rsid w:val="00452B25"/>
    <w:rsid w:val="00452C2C"/>
    <w:rsid w:val="0045700B"/>
    <w:rsid w:val="004577D5"/>
    <w:rsid w:val="00462C1F"/>
    <w:rsid w:val="00466FB7"/>
    <w:rsid w:val="00467360"/>
    <w:rsid w:val="00467AFA"/>
    <w:rsid w:val="00472A93"/>
    <w:rsid w:val="004738BC"/>
    <w:rsid w:val="00477112"/>
    <w:rsid w:val="004774CB"/>
    <w:rsid w:val="00485333"/>
    <w:rsid w:val="004863A1"/>
    <w:rsid w:val="004904D5"/>
    <w:rsid w:val="004913BE"/>
    <w:rsid w:val="004A2A35"/>
    <w:rsid w:val="004A4114"/>
    <w:rsid w:val="004A6F42"/>
    <w:rsid w:val="004B6FF3"/>
    <w:rsid w:val="004C1C2F"/>
    <w:rsid w:val="004C40E2"/>
    <w:rsid w:val="004C6BA4"/>
    <w:rsid w:val="004D02AA"/>
    <w:rsid w:val="004E2144"/>
    <w:rsid w:val="004F011C"/>
    <w:rsid w:val="004F64B9"/>
    <w:rsid w:val="00510949"/>
    <w:rsid w:val="005154F6"/>
    <w:rsid w:val="00520489"/>
    <w:rsid w:val="00525FBF"/>
    <w:rsid w:val="0052769A"/>
    <w:rsid w:val="0053110D"/>
    <w:rsid w:val="00535B85"/>
    <w:rsid w:val="0054646B"/>
    <w:rsid w:val="00550D0B"/>
    <w:rsid w:val="00564705"/>
    <w:rsid w:val="0057129B"/>
    <w:rsid w:val="00572AF1"/>
    <w:rsid w:val="00584CBE"/>
    <w:rsid w:val="00590ED3"/>
    <w:rsid w:val="0059251A"/>
    <w:rsid w:val="005977EE"/>
    <w:rsid w:val="005A0B27"/>
    <w:rsid w:val="005A4C7C"/>
    <w:rsid w:val="005A6152"/>
    <w:rsid w:val="005A74F1"/>
    <w:rsid w:val="005B4205"/>
    <w:rsid w:val="005C148D"/>
    <w:rsid w:val="005C6C39"/>
    <w:rsid w:val="005D006C"/>
    <w:rsid w:val="005E7DBA"/>
    <w:rsid w:val="005F526D"/>
    <w:rsid w:val="005F5AA1"/>
    <w:rsid w:val="00600BD5"/>
    <w:rsid w:val="00610A75"/>
    <w:rsid w:val="00610E39"/>
    <w:rsid w:val="00620869"/>
    <w:rsid w:val="00622654"/>
    <w:rsid w:val="00630A14"/>
    <w:rsid w:val="00630F50"/>
    <w:rsid w:val="00647C5B"/>
    <w:rsid w:val="00652B93"/>
    <w:rsid w:val="00652CB4"/>
    <w:rsid w:val="0065519B"/>
    <w:rsid w:val="00672F05"/>
    <w:rsid w:val="00681F93"/>
    <w:rsid w:val="00690E32"/>
    <w:rsid w:val="00691BA2"/>
    <w:rsid w:val="00694C7E"/>
    <w:rsid w:val="006A3C3A"/>
    <w:rsid w:val="006A613B"/>
    <w:rsid w:val="006B171E"/>
    <w:rsid w:val="006C23AE"/>
    <w:rsid w:val="006D4598"/>
    <w:rsid w:val="006E7C7F"/>
    <w:rsid w:val="006F2014"/>
    <w:rsid w:val="007009C8"/>
    <w:rsid w:val="00703196"/>
    <w:rsid w:val="00706DFF"/>
    <w:rsid w:val="00710403"/>
    <w:rsid w:val="00721065"/>
    <w:rsid w:val="00724122"/>
    <w:rsid w:val="00724AD2"/>
    <w:rsid w:val="00727AE3"/>
    <w:rsid w:val="00734F3E"/>
    <w:rsid w:val="0073624F"/>
    <w:rsid w:val="00737CEC"/>
    <w:rsid w:val="0074128B"/>
    <w:rsid w:val="00757C09"/>
    <w:rsid w:val="007607D7"/>
    <w:rsid w:val="00762C5B"/>
    <w:rsid w:val="00767934"/>
    <w:rsid w:val="007766CE"/>
    <w:rsid w:val="00780B02"/>
    <w:rsid w:val="00781E84"/>
    <w:rsid w:val="00785727"/>
    <w:rsid w:val="007872E3"/>
    <w:rsid w:val="0078745E"/>
    <w:rsid w:val="00792EF1"/>
    <w:rsid w:val="00793689"/>
    <w:rsid w:val="007A0DAE"/>
    <w:rsid w:val="007A2BE4"/>
    <w:rsid w:val="007A6388"/>
    <w:rsid w:val="007B13BE"/>
    <w:rsid w:val="007B64E6"/>
    <w:rsid w:val="007C5176"/>
    <w:rsid w:val="007D2D12"/>
    <w:rsid w:val="007F22B3"/>
    <w:rsid w:val="007F604C"/>
    <w:rsid w:val="00803DAB"/>
    <w:rsid w:val="008136E1"/>
    <w:rsid w:val="00817D63"/>
    <w:rsid w:val="008237DE"/>
    <w:rsid w:val="00825AC1"/>
    <w:rsid w:val="008277C9"/>
    <w:rsid w:val="0083160A"/>
    <w:rsid w:val="008317BA"/>
    <w:rsid w:val="00836EF9"/>
    <w:rsid w:val="0084257A"/>
    <w:rsid w:val="00842691"/>
    <w:rsid w:val="00842E3F"/>
    <w:rsid w:val="008507A4"/>
    <w:rsid w:val="0085531B"/>
    <w:rsid w:val="00857F3A"/>
    <w:rsid w:val="00864F9B"/>
    <w:rsid w:val="00877CD0"/>
    <w:rsid w:val="0088028B"/>
    <w:rsid w:val="008A4D49"/>
    <w:rsid w:val="008B0472"/>
    <w:rsid w:val="008B1769"/>
    <w:rsid w:val="008F07A5"/>
    <w:rsid w:val="008F48E0"/>
    <w:rsid w:val="0090259B"/>
    <w:rsid w:val="00902F93"/>
    <w:rsid w:val="009119AB"/>
    <w:rsid w:val="00923A10"/>
    <w:rsid w:val="00926FBD"/>
    <w:rsid w:val="00927B01"/>
    <w:rsid w:val="00934FC3"/>
    <w:rsid w:val="00936E2E"/>
    <w:rsid w:val="00940872"/>
    <w:rsid w:val="00942B58"/>
    <w:rsid w:val="00965560"/>
    <w:rsid w:val="00976DC6"/>
    <w:rsid w:val="009858A5"/>
    <w:rsid w:val="009901C1"/>
    <w:rsid w:val="009946E1"/>
    <w:rsid w:val="009A66C5"/>
    <w:rsid w:val="009B0CA0"/>
    <w:rsid w:val="009B1CBE"/>
    <w:rsid w:val="009B5AA7"/>
    <w:rsid w:val="009C7C5D"/>
    <w:rsid w:val="009D62C0"/>
    <w:rsid w:val="009D75D9"/>
    <w:rsid w:val="009E0614"/>
    <w:rsid w:val="009E275F"/>
    <w:rsid w:val="009F250F"/>
    <w:rsid w:val="00A178C0"/>
    <w:rsid w:val="00A206CE"/>
    <w:rsid w:val="00A2516D"/>
    <w:rsid w:val="00A32759"/>
    <w:rsid w:val="00A368EB"/>
    <w:rsid w:val="00A37010"/>
    <w:rsid w:val="00A37DFF"/>
    <w:rsid w:val="00A5248C"/>
    <w:rsid w:val="00A53C74"/>
    <w:rsid w:val="00A61AC3"/>
    <w:rsid w:val="00A620AC"/>
    <w:rsid w:val="00A620E7"/>
    <w:rsid w:val="00A657AC"/>
    <w:rsid w:val="00A71298"/>
    <w:rsid w:val="00A7693F"/>
    <w:rsid w:val="00A84EB1"/>
    <w:rsid w:val="00AB15B2"/>
    <w:rsid w:val="00AB3C9A"/>
    <w:rsid w:val="00AB49B9"/>
    <w:rsid w:val="00AB593F"/>
    <w:rsid w:val="00AB6A78"/>
    <w:rsid w:val="00AC30D9"/>
    <w:rsid w:val="00AC529E"/>
    <w:rsid w:val="00AC758D"/>
    <w:rsid w:val="00AE02AE"/>
    <w:rsid w:val="00AE0E22"/>
    <w:rsid w:val="00AE1C87"/>
    <w:rsid w:val="00AE7002"/>
    <w:rsid w:val="00AF0EA4"/>
    <w:rsid w:val="00B02280"/>
    <w:rsid w:val="00B053E8"/>
    <w:rsid w:val="00B06796"/>
    <w:rsid w:val="00B06971"/>
    <w:rsid w:val="00B07FB4"/>
    <w:rsid w:val="00B1196C"/>
    <w:rsid w:val="00B11ECF"/>
    <w:rsid w:val="00B15EB4"/>
    <w:rsid w:val="00B226F9"/>
    <w:rsid w:val="00B230AF"/>
    <w:rsid w:val="00B3500D"/>
    <w:rsid w:val="00B46A3B"/>
    <w:rsid w:val="00B501F2"/>
    <w:rsid w:val="00B5147D"/>
    <w:rsid w:val="00B554CB"/>
    <w:rsid w:val="00B60385"/>
    <w:rsid w:val="00B62EBE"/>
    <w:rsid w:val="00B72126"/>
    <w:rsid w:val="00B75820"/>
    <w:rsid w:val="00B8205E"/>
    <w:rsid w:val="00B916DA"/>
    <w:rsid w:val="00B968A0"/>
    <w:rsid w:val="00BA1C50"/>
    <w:rsid w:val="00BA46B4"/>
    <w:rsid w:val="00BA518A"/>
    <w:rsid w:val="00BA5A9F"/>
    <w:rsid w:val="00BA68A1"/>
    <w:rsid w:val="00BB1D5D"/>
    <w:rsid w:val="00BC0AFC"/>
    <w:rsid w:val="00BC2812"/>
    <w:rsid w:val="00BC44D1"/>
    <w:rsid w:val="00BD4F80"/>
    <w:rsid w:val="00BD5512"/>
    <w:rsid w:val="00BD5F35"/>
    <w:rsid w:val="00BD76DE"/>
    <w:rsid w:val="00BE0885"/>
    <w:rsid w:val="00C1688A"/>
    <w:rsid w:val="00C221CE"/>
    <w:rsid w:val="00C247AF"/>
    <w:rsid w:val="00C2580F"/>
    <w:rsid w:val="00C51242"/>
    <w:rsid w:val="00C55388"/>
    <w:rsid w:val="00C57695"/>
    <w:rsid w:val="00C61400"/>
    <w:rsid w:val="00C645EC"/>
    <w:rsid w:val="00C67235"/>
    <w:rsid w:val="00C92575"/>
    <w:rsid w:val="00CA759D"/>
    <w:rsid w:val="00CB3E16"/>
    <w:rsid w:val="00CC0896"/>
    <w:rsid w:val="00CD16B8"/>
    <w:rsid w:val="00CD55EC"/>
    <w:rsid w:val="00CD6ACF"/>
    <w:rsid w:val="00CE1212"/>
    <w:rsid w:val="00CE5361"/>
    <w:rsid w:val="00CE7F85"/>
    <w:rsid w:val="00CF2679"/>
    <w:rsid w:val="00D00B5F"/>
    <w:rsid w:val="00D04A2D"/>
    <w:rsid w:val="00D05C04"/>
    <w:rsid w:val="00D211DC"/>
    <w:rsid w:val="00D23C5A"/>
    <w:rsid w:val="00D342ED"/>
    <w:rsid w:val="00D42AAF"/>
    <w:rsid w:val="00D45A0A"/>
    <w:rsid w:val="00D53CA8"/>
    <w:rsid w:val="00D74796"/>
    <w:rsid w:val="00D8313F"/>
    <w:rsid w:val="00D85B93"/>
    <w:rsid w:val="00D85C11"/>
    <w:rsid w:val="00D90BCD"/>
    <w:rsid w:val="00D91195"/>
    <w:rsid w:val="00D94FB5"/>
    <w:rsid w:val="00D979C7"/>
    <w:rsid w:val="00D97EC1"/>
    <w:rsid w:val="00DA0240"/>
    <w:rsid w:val="00DA0910"/>
    <w:rsid w:val="00DA15EA"/>
    <w:rsid w:val="00DC2F53"/>
    <w:rsid w:val="00DC73BB"/>
    <w:rsid w:val="00DD3CE7"/>
    <w:rsid w:val="00DD5CE3"/>
    <w:rsid w:val="00DE689D"/>
    <w:rsid w:val="00DE768B"/>
    <w:rsid w:val="00DF250D"/>
    <w:rsid w:val="00E03DF3"/>
    <w:rsid w:val="00E07137"/>
    <w:rsid w:val="00E07FA1"/>
    <w:rsid w:val="00E1281F"/>
    <w:rsid w:val="00E20602"/>
    <w:rsid w:val="00E269E9"/>
    <w:rsid w:val="00E270D9"/>
    <w:rsid w:val="00E36A41"/>
    <w:rsid w:val="00E36CD2"/>
    <w:rsid w:val="00E403C7"/>
    <w:rsid w:val="00E43B84"/>
    <w:rsid w:val="00E43D72"/>
    <w:rsid w:val="00E45981"/>
    <w:rsid w:val="00E46755"/>
    <w:rsid w:val="00E537B7"/>
    <w:rsid w:val="00E55C4D"/>
    <w:rsid w:val="00E72CCB"/>
    <w:rsid w:val="00E8401B"/>
    <w:rsid w:val="00E8515B"/>
    <w:rsid w:val="00E877A6"/>
    <w:rsid w:val="00E908A5"/>
    <w:rsid w:val="00E918E8"/>
    <w:rsid w:val="00E963A2"/>
    <w:rsid w:val="00EA12D1"/>
    <w:rsid w:val="00EA5D68"/>
    <w:rsid w:val="00EA79C1"/>
    <w:rsid w:val="00EB00CE"/>
    <w:rsid w:val="00ED7121"/>
    <w:rsid w:val="00EF03A2"/>
    <w:rsid w:val="00EF45CD"/>
    <w:rsid w:val="00F05FA8"/>
    <w:rsid w:val="00F0603D"/>
    <w:rsid w:val="00F278AD"/>
    <w:rsid w:val="00F70C0A"/>
    <w:rsid w:val="00F71F43"/>
    <w:rsid w:val="00F758CC"/>
    <w:rsid w:val="00F8353E"/>
    <w:rsid w:val="00F91D8E"/>
    <w:rsid w:val="00F95CA0"/>
    <w:rsid w:val="00F95EF3"/>
    <w:rsid w:val="00F9606B"/>
    <w:rsid w:val="00FA26E4"/>
    <w:rsid w:val="00FC00C5"/>
    <w:rsid w:val="00FC4B36"/>
    <w:rsid w:val="00FC6BA1"/>
    <w:rsid w:val="00FD0111"/>
    <w:rsid w:val="00FD16AA"/>
    <w:rsid w:val="00FD1BE3"/>
    <w:rsid w:val="00FD50ED"/>
    <w:rsid w:val="00FD640D"/>
    <w:rsid w:val="00FE035D"/>
    <w:rsid w:val="00FE2F5A"/>
    <w:rsid w:val="00FE5990"/>
    <w:rsid w:val="00FE6450"/>
    <w:rsid w:val="00FF76F0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5135C"/>
  <w15:chartTrackingRefBased/>
  <w15:docId w15:val="{53ADFA53-96AE-437F-BA39-EB458473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A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0A75"/>
  </w:style>
  <w:style w:type="paragraph" w:styleId="a5">
    <w:name w:val="footer"/>
    <w:basedOn w:val="a"/>
    <w:link w:val="a6"/>
    <w:uiPriority w:val="99"/>
    <w:unhideWhenUsed/>
    <w:rsid w:val="00610A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0A75"/>
  </w:style>
  <w:style w:type="table" w:styleId="a7">
    <w:name w:val="Table Grid"/>
    <w:basedOn w:val="a1"/>
    <w:uiPriority w:val="39"/>
    <w:rsid w:val="007B1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DE689D"/>
  </w:style>
  <w:style w:type="paragraph" w:styleId="a9">
    <w:name w:val="List Paragraph"/>
    <w:basedOn w:val="a"/>
    <w:uiPriority w:val="34"/>
    <w:qFormat/>
    <w:rsid w:val="00B5147D"/>
    <w:pPr>
      <w:ind w:leftChars="400" w:left="840"/>
    </w:pPr>
  </w:style>
  <w:style w:type="paragraph" w:styleId="aa">
    <w:name w:val="annotation text"/>
    <w:basedOn w:val="a"/>
    <w:link w:val="ab"/>
    <w:uiPriority w:val="99"/>
    <w:unhideWhenUsed/>
    <w:rsid w:val="00297D98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297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齋藤孝一郎</dc:creator>
  <cp:keywords/>
  <dc:description/>
  <cp:lastModifiedBy>赤司 隆二（農産物安全課）</cp:lastModifiedBy>
  <cp:revision>9</cp:revision>
  <cp:lastPrinted>2025-04-11T02:57:00Z</cp:lastPrinted>
  <dcterms:created xsi:type="dcterms:W3CDTF">2025-04-30T23:40:00Z</dcterms:created>
  <dcterms:modified xsi:type="dcterms:W3CDTF">2026-04-21T01:40:00Z</dcterms:modified>
</cp:coreProperties>
</file>