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D7E07" w14:textId="77777777" w:rsidR="0058505B" w:rsidRDefault="0058505B">
      <w:r>
        <w:rPr>
          <w:rFonts w:hint="eastAsia"/>
          <w:b/>
        </w:rPr>
        <w:t>様式第１４</w:t>
      </w:r>
      <w:r>
        <w:rPr>
          <w:rFonts w:hint="eastAsia"/>
        </w:rPr>
        <w:t>（第３２条、第３３条関係）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785"/>
        <w:gridCol w:w="1785"/>
        <w:gridCol w:w="3030"/>
      </w:tblGrid>
      <w:tr w:rsidR="0058505B" w14:paraId="5B55DF47" w14:textId="77777777">
        <w:trPr>
          <w:cantSplit/>
          <w:trHeight w:val="452"/>
        </w:trPr>
        <w:tc>
          <w:tcPr>
            <w:tcW w:w="2875" w:type="dxa"/>
            <w:vMerge w:val="restart"/>
            <w:vAlign w:val="center"/>
          </w:tcPr>
          <w:p w14:paraId="4A48DAB0" w14:textId="77777777" w:rsidR="0058505B" w:rsidRDefault="0058505B">
            <w:r>
              <w:rPr>
                <w:rFonts w:hint="eastAsia"/>
              </w:rPr>
              <w:t>第　一　種　貯　蔵　所</w:t>
            </w:r>
          </w:p>
          <w:p w14:paraId="67FA6D6C" w14:textId="77777777" w:rsidR="0058505B" w:rsidRDefault="005850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785" w:type="dxa"/>
            <w:vMerge w:val="restart"/>
            <w:vAlign w:val="center"/>
          </w:tcPr>
          <w:p w14:paraId="0D44C020" w14:textId="77777777" w:rsidR="0058505B" w:rsidRDefault="0058505B">
            <w:r>
              <w:rPr>
                <w:rFonts w:hint="eastAsia"/>
              </w:rPr>
              <w:t>液石</w:t>
            </w:r>
          </w:p>
        </w:tc>
        <w:tc>
          <w:tcPr>
            <w:tcW w:w="1785" w:type="dxa"/>
            <w:vAlign w:val="center"/>
          </w:tcPr>
          <w:p w14:paraId="218B30B7" w14:textId="77777777" w:rsidR="0058505B" w:rsidRDefault="0058505B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3030" w:type="dxa"/>
          </w:tcPr>
          <w:p w14:paraId="73D8B2F2" w14:textId="77777777" w:rsidR="0058505B" w:rsidRDefault="0058505B"/>
        </w:tc>
      </w:tr>
      <w:tr w:rsidR="0058505B" w14:paraId="04B7668C" w14:textId="77777777">
        <w:trPr>
          <w:cantSplit/>
          <w:trHeight w:val="451"/>
        </w:trPr>
        <w:tc>
          <w:tcPr>
            <w:tcW w:w="2875" w:type="dxa"/>
            <w:vMerge/>
          </w:tcPr>
          <w:p w14:paraId="0863A041" w14:textId="77777777" w:rsidR="0058505B" w:rsidRDefault="0058505B"/>
        </w:tc>
        <w:tc>
          <w:tcPr>
            <w:tcW w:w="785" w:type="dxa"/>
            <w:vMerge/>
          </w:tcPr>
          <w:p w14:paraId="7107A1F2" w14:textId="77777777" w:rsidR="0058505B" w:rsidRDefault="0058505B"/>
        </w:tc>
        <w:tc>
          <w:tcPr>
            <w:tcW w:w="1785" w:type="dxa"/>
            <w:vAlign w:val="center"/>
          </w:tcPr>
          <w:p w14:paraId="4CDCB3EE" w14:textId="77777777" w:rsidR="0058505B" w:rsidRDefault="0058505B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検査</w:t>
            </w:r>
            <w:r>
              <w:rPr>
                <w:rFonts w:hint="eastAsia"/>
                <w:snapToGrid w:val="0"/>
              </w:rPr>
              <w:t>結果</w:t>
            </w:r>
          </w:p>
        </w:tc>
        <w:tc>
          <w:tcPr>
            <w:tcW w:w="3030" w:type="dxa"/>
          </w:tcPr>
          <w:p w14:paraId="49EF8468" w14:textId="77777777" w:rsidR="0058505B" w:rsidRDefault="0058505B"/>
        </w:tc>
      </w:tr>
      <w:tr w:rsidR="0058505B" w14:paraId="04F2248F" w14:textId="77777777">
        <w:trPr>
          <w:cantSplit/>
          <w:trHeight w:val="451"/>
        </w:trPr>
        <w:tc>
          <w:tcPr>
            <w:tcW w:w="2875" w:type="dxa"/>
            <w:vMerge/>
          </w:tcPr>
          <w:p w14:paraId="0AE5B765" w14:textId="77777777" w:rsidR="0058505B" w:rsidRDefault="0058505B"/>
        </w:tc>
        <w:tc>
          <w:tcPr>
            <w:tcW w:w="785" w:type="dxa"/>
            <w:vMerge/>
          </w:tcPr>
          <w:p w14:paraId="29B94974" w14:textId="77777777" w:rsidR="0058505B" w:rsidRDefault="0058505B"/>
        </w:tc>
        <w:tc>
          <w:tcPr>
            <w:tcW w:w="1785" w:type="dxa"/>
            <w:vAlign w:val="center"/>
          </w:tcPr>
          <w:p w14:paraId="44439D9D" w14:textId="77777777" w:rsidR="0058505B" w:rsidRDefault="0058505B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3030" w:type="dxa"/>
            <w:vAlign w:val="center"/>
          </w:tcPr>
          <w:p w14:paraId="71026BE5" w14:textId="77777777" w:rsidR="0058505B" w:rsidRDefault="0058505B">
            <w:r>
              <w:rPr>
                <w:rFonts w:hint="eastAsia"/>
              </w:rPr>
              <w:t xml:space="preserve">　　　年　　月　　日</w:t>
            </w:r>
          </w:p>
        </w:tc>
      </w:tr>
      <w:tr w:rsidR="0058505B" w14:paraId="2E467AA9" w14:textId="77777777">
        <w:trPr>
          <w:cantSplit/>
          <w:trHeight w:val="452"/>
        </w:trPr>
        <w:tc>
          <w:tcPr>
            <w:tcW w:w="2875" w:type="dxa"/>
            <w:vMerge/>
          </w:tcPr>
          <w:p w14:paraId="587138DF" w14:textId="77777777" w:rsidR="0058505B" w:rsidRDefault="0058505B"/>
        </w:tc>
        <w:tc>
          <w:tcPr>
            <w:tcW w:w="785" w:type="dxa"/>
            <w:vMerge/>
          </w:tcPr>
          <w:p w14:paraId="0A9FA253" w14:textId="77777777" w:rsidR="0058505B" w:rsidRDefault="0058505B"/>
        </w:tc>
        <w:tc>
          <w:tcPr>
            <w:tcW w:w="1785" w:type="dxa"/>
            <w:vAlign w:val="center"/>
          </w:tcPr>
          <w:p w14:paraId="2922FF6E" w14:textId="77777777" w:rsidR="0058505B" w:rsidRDefault="0058505B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3030" w:type="dxa"/>
          </w:tcPr>
          <w:p w14:paraId="3EADD80F" w14:textId="77777777" w:rsidR="0058505B" w:rsidRDefault="0058505B"/>
        </w:tc>
      </w:tr>
      <w:tr w:rsidR="0058505B" w14:paraId="330744D0" w14:textId="77777777">
        <w:trPr>
          <w:trHeight w:val="786"/>
        </w:trPr>
        <w:tc>
          <w:tcPr>
            <w:tcW w:w="2875" w:type="dxa"/>
            <w:vAlign w:val="center"/>
          </w:tcPr>
          <w:p w14:paraId="60DC7C9C" w14:textId="77777777" w:rsidR="0058505B" w:rsidRDefault="0058505B"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600" w:type="dxa"/>
            <w:gridSpan w:val="3"/>
            <w:vAlign w:val="center"/>
          </w:tcPr>
          <w:p w14:paraId="05A55700" w14:textId="77777777" w:rsidR="0058505B" w:rsidRDefault="0058505B"/>
        </w:tc>
      </w:tr>
      <w:tr w:rsidR="0058505B" w14:paraId="47BAA9D3" w14:textId="77777777">
        <w:trPr>
          <w:trHeight w:val="786"/>
        </w:trPr>
        <w:tc>
          <w:tcPr>
            <w:tcW w:w="2875" w:type="dxa"/>
            <w:vAlign w:val="center"/>
          </w:tcPr>
          <w:p w14:paraId="38E7A0AD" w14:textId="77777777" w:rsidR="0058505B" w:rsidRDefault="005850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事務所（本社）所在地</w:t>
            </w:r>
          </w:p>
        </w:tc>
        <w:tc>
          <w:tcPr>
            <w:tcW w:w="5600" w:type="dxa"/>
            <w:gridSpan w:val="3"/>
            <w:vAlign w:val="center"/>
          </w:tcPr>
          <w:p w14:paraId="290BE0C5" w14:textId="77777777" w:rsidR="0058505B" w:rsidRDefault="0058505B"/>
        </w:tc>
      </w:tr>
      <w:tr w:rsidR="0058505B" w14:paraId="0F39FE3D" w14:textId="77777777">
        <w:trPr>
          <w:trHeight w:val="786"/>
        </w:trPr>
        <w:tc>
          <w:tcPr>
            <w:tcW w:w="2875" w:type="dxa"/>
            <w:vAlign w:val="center"/>
          </w:tcPr>
          <w:p w14:paraId="5F11EFB3" w14:textId="77777777" w:rsidR="0058505B" w:rsidRDefault="0058505B">
            <w:r>
              <w:rPr>
                <w:rFonts w:hint="eastAsia"/>
              </w:rPr>
              <w:t>事　業　所　所　在　地</w:t>
            </w:r>
          </w:p>
        </w:tc>
        <w:tc>
          <w:tcPr>
            <w:tcW w:w="5600" w:type="dxa"/>
            <w:gridSpan w:val="3"/>
            <w:vAlign w:val="center"/>
          </w:tcPr>
          <w:p w14:paraId="4E257D05" w14:textId="77777777" w:rsidR="0058505B" w:rsidRDefault="0058505B"/>
        </w:tc>
      </w:tr>
      <w:tr w:rsidR="0058505B" w14:paraId="42440CEB" w14:textId="77777777">
        <w:trPr>
          <w:trHeight w:val="786"/>
        </w:trPr>
        <w:tc>
          <w:tcPr>
            <w:tcW w:w="2875" w:type="dxa"/>
            <w:vAlign w:val="center"/>
          </w:tcPr>
          <w:p w14:paraId="3EDB2055" w14:textId="77777777" w:rsidR="0058505B" w:rsidRDefault="0058505B"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600" w:type="dxa"/>
            <w:gridSpan w:val="3"/>
            <w:vAlign w:val="center"/>
          </w:tcPr>
          <w:p w14:paraId="7774433A" w14:textId="77777777" w:rsidR="0058505B" w:rsidRDefault="0058505B">
            <w:r>
              <w:rPr>
                <w:rFonts w:hint="eastAsia"/>
              </w:rPr>
              <w:t xml:space="preserve">　　年　　月　　日　　指令化保第　　　　　号</w:t>
            </w:r>
          </w:p>
        </w:tc>
      </w:tr>
      <w:tr w:rsidR="0058505B" w14:paraId="1C6BEB6F" w14:textId="77777777">
        <w:trPr>
          <w:trHeight w:val="786"/>
        </w:trPr>
        <w:tc>
          <w:tcPr>
            <w:tcW w:w="2875" w:type="dxa"/>
            <w:vAlign w:val="center"/>
          </w:tcPr>
          <w:p w14:paraId="47B06F28" w14:textId="77777777" w:rsidR="0058505B" w:rsidRDefault="0058505B">
            <w:r>
              <w:rPr>
                <w:rFonts w:hint="eastAsia"/>
              </w:rPr>
              <w:t xml:space="preserve">　完　成　年　月　日</w:t>
            </w:r>
          </w:p>
        </w:tc>
        <w:tc>
          <w:tcPr>
            <w:tcW w:w="5600" w:type="dxa"/>
            <w:gridSpan w:val="3"/>
            <w:vAlign w:val="center"/>
          </w:tcPr>
          <w:p w14:paraId="56A53EED" w14:textId="77777777" w:rsidR="0058505B" w:rsidRDefault="0058505B"/>
        </w:tc>
      </w:tr>
    </w:tbl>
    <w:p w14:paraId="7333B2ED" w14:textId="77777777" w:rsidR="0058505B" w:rsidRDefault="0058505B"/>
    <w:p w14:paraId="21641161" w14:textId="77777777" w:rsidR="0058505B" w:rsidRDefault="0058505B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14:paraId="16FB83A4" w14:textId="77777777" w:rsidR="0058505B" w:rsidRDefault="0058505B"/>
    <w:p w14:paraId="49F5F668" w14:textId="77777777" w:rsidR="0058505B" w:rsidRDefault="0058505B"/>
    <w:p w14:paraId="7BFAC6B9" w14:textId="77777777" w:rsidR="0058505B" w:rsidRDefault="0058505B"/>
    <w:p w14:paraId="5EA6AA54" w14:textId="77777777" w:rsidR="0058505B" w:rsidRDefault="0058505B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14:paraId="3AE153EC" w14:textId="77777777" w:rsidR="0058505B" w:rsidRDefault="0058505B"/>
    <w:p w14:paraId="715D64CA" w14:textId="77777777" w:rsidR="0058505B" w:rsidRDefault="0058505B"/>
    <w:p w14:paraId="26F09458" w14:textId="4AD3FD5F" w:rsidR="0058505B" w:rsidRDefault="00957FC0">
      <w:r>
        <w:rPr>
          <w:rFonts w:hint="eastAsia"/>
        </w:rPr>
        <w:t>（宛先）</w:t>
      </w:r>
      <w:bookmarkStart w:id="0" w:name="_GoBack"/>
      <w:bookmarkEnd w:id="0"/>
    </w:p>
    <w:p w14:paraId="7677AA4A" w14:textId="77777777" w:rsidR="0058505B" w:rsidRDefault="0058505B">
      <w:r>
        <w:rPr>
          <w:rFonts w:hint="eastAsia"/>
          <w:color w:val="000000"/>
        </w:rPr>
        <w:t xml:space="preserve">　埼玉県知事　　　　</w:t>
      </w:r>
    </w:p>
    <w:p w14:paraId="67CCCD2B" w14:textId="77777777" w:rsidR="0058505B" w:rsidRDefault="0058505B"/>
    <w:p w14:paraId="36E7E73A" w14:textId="77777777" w:rsidR="0058505B" w:rsidRDefault="0058505B"/>
    <w:p w14:paraId="799E7887" w14:textId="77777777" w:rsidR="0058505B" w:rsidRDefault="0058505B"/>
    <w:p w14:paraId="4F82D8CA" w14:textId="77777777" w:rsidR="0058505B" w:rsidRDefault="0058505B"/>
    <w:p w14:paraId="69C3A010" w14:textId="77777777" w:rsidR="0058505B" w:rsidRDefault="0058505B"/>
    <w:p w14:paraId="10E0681F" w14:textId="77777777" w:rsidR="0058505B" w:rsidRDefault="0058505B"/>
    <w:p w14:paraId="0C072CBB" w14:textId="77777777" w:rsidR="0058505B" w:rsidRDefault="0058505B"/>
    <w:p w14:paraId="0A4BAFA5" w14:textId="77777777" w:rsidR="0058505B" w:rsidRDefault="0058505B"/>
    <w:p w14:paraId="149DF8C7" w14:textId="77777777" w:rsidR="0058505B" w:rsidRDefault="0058505B"/>
    <w:p w14:paraId="0B5DA7BD" w14:textId="77777777" w:rsidR="0058505B" w:rsidRDefault="0058505B"/>
    <w:p w14:paraId="22F8AF0A" w14:textId="77777777" w:rsidR="0058505B" w:rsidRDefault="0058505B">
      <w:r>
        <w:rPr>
          <w:rFonts w:hint="eastAsia"/>
          <w:color w:val="000000"/>
          <w:sz w:val="18"/>
        </w:rPr>
        <w:t>備考　１　この用紙の大きさは、日本</w:t>
      </w:r>
      <w:r w:rsidR="0052444E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14:paraId="395FE102" w14:textId="77777777" w:rsidR="0058505B" w:rsidRDefault="0058505B"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14:paraId="2E47E36B" w14:textId="77777777" w:rsidR="00D13170" w:rsidRDefault="0058505B" w:rsidP="00D13170">
      <w:r>
        <w:rPr>
          <w:rFonts w:hint="eastAsia"/>
          <w:color w:val="000000"/>
          <w:sz w:val="18"/>
        </w:rPr>
        <w:t xml:space="preserve">　　　</w:t>
      </w:r>
    </w:p>
    <w:p w14:paraId="16EC439C" w14:textId="77777777" w:rsidR="0058505B" w:rsidRDefault="0058505B"/>
    <w:sectPr w:rsidR="0058505B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BB"/>
    <w:rsid w:val="000C2C0D"/>
    <w:rsid w:val="001F78BB"/>
    <w:rsid w:val="0052444E"/>
    <w:rsid w:val="0058505B"/>
    <w:rsid w:val="00783BE9"/>
    <w:rsid w:val="00957FC0"/>
    <w:rsid w:val="00D1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9A3E4"/>
  <w15:chartTrackingRefBased/>
  <w15:docId w15:val="{9D807D77-7E29-4F4C-882F-DDC2F701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埼玉県庁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埼玉県庁</dc:creator>
  <cp:keywords/>
  <cp:lastModifiedBy>小堀絵理</cp:lastModifiedBy>
  <cp:revision>5</cp:revision>
  <cp:lastPrinted>2021-01-25T02:17:00Z</cp:lastPrinted>
  <dcterms:created xsi:type="dcterms:W3CDTF">2021-01-13T07:40:00Z</dcterms:created>
  <dcterms:modified xsi:type="dcterms:W3CDTF">2021-05-12T01:37:00Z</dcterms:modified>
</cp:coreProperties>
</file>