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>
      <w:bookmarkStart w:id="0" w:name="_GoBack"/>
    </w:p>
    <w:bookmarkEnd w:id="0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学生向け起業プログラム業務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0D34B4">
        <w:rPr>
          <w:rFonts w:hint="eastAsia"/>
        </w:rPr>
        <w:t>学生向け起業プログラム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:rsidR="005E27F0" w:rsidRPr="00752401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A91602" w:rsidRDefault="00A91602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9D" w:rsidRDefault="00B7459D" w:rsidP="001004EB">
      <w:r>
        <w:separator/>
      </w:r>
    </w:p>
  </w:endnote>
  <w:endnote w:type="continuationSeparator" w:id="0">
    <w:p w:rsidR="00B7459D" w:rsidRDefault="00B7459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9D" w:rsidRDefault="00B7459D" w:rsidP="001004EB">
      <w:r>
        <w:separator/>
      </w:r>
    </w:p>
  </w:footnote>
  <w:footnote w:type="continuationSeparator" w:id="0">
    <w:p w:rsidR="00B7459D" w:rsidRDefault="00B7459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95F38"/>
    <w:rsid w:val="00ED148C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171D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C4FA-7072-4401-A6DC-CB5C0994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11</cp:revision>
  <dcterms:created xsi:type="dcterms:W3CDTF">2023-04-11T01:39:00Z</dcterms:created>
  <dcterms:modified xsi:type="dcterms:W3CDTF">2024-03-26T06:00:00Z</dcterms:modified>
</cp:coreProperties>
</file>